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7714" w14:textId="71E79B2F" w:rsidR="000039B1" w:rsidRDefault="001648B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CRONOGRAMA SEMANA </w:t>
      </w:r>
      <w:r w:rsidR="0046125C">
        <w:rPr>
          <w:b/>
          <w:sz w:val="20"/>
          <w:szCs w:val="20"/>
        </w:rPr>
        <w:t>5 DE DESARROLLO INSTITUCIONAL</w:t>
      </w:r>
    </w:p>
    <w:p w14:paraId="125C13A8" w14:textId="25113985" w:rsidR="000039B1" w:rsidRDefault="001648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(Del </w:t>
      </w:r>
      <w:r w:rsidR="0046125C">
        <w:rPr>
          <w:sz w:val="20"/>
          <w:szCs w:val="20"/>
        </w:rPr>
        <w:t>25</w:t>
      </w:r>
      <w:r w:rsidR="00494066">
        <w:rPr>
          <w:sz w:val="20"/>
          <w:szCs w:val="20"/>
        </w:rPr>
        <w:t xml:space="preserve"> al </w:t>
      </w:r>
      <w:r w:rsidR="0046125C">
        <w:rPr>
          <w:sz w:val="20"/>
          <w:szCs w:val="20"/>
        </w:rPr>
        <w:t>29</w:t>
      </w:r>
      <w:r w:rsidR="00950E98">
        <w:rPr>
          <w:sz w:val="20"/>
          <w:szCs w:val="20"/>
        </w:rPr>
        <w:t xml:space="preserve"> de noviembre</w:t>
      </w:r>
      <w:r>
        <w:rPr>
          <w:sz w:val="20"/>
          <w:szCs w:val="20"/>
        </w:rPr>
        <w:t>)</w:t>
      </w:r>
    </w:p>
    <w:p w14:paraId="2C76C9BB" w14:textId="20D878F6" w:rsidR="000039B1" w:rsidRDefault="001648B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DOCENTES</w:t>
      </w:r>
    </w:p>
    <w:p w14:paraId="6425D6FC" w14:textId="77777777" w:rsidR="000039B1" w:rsidRDefault="001648B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RECTORÍA</w:t>
      </w:r>
    </w:p>
    <w:p w14:paraId="23861187" w14:textId="64DF9AF0" w:rsidR="000039B1" w:rsidRPr="00EC00D2" w:rsidRDefault="001648B0" w:rsidP="00EC00D2">
      <w:p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</w:rPr>
        <w:t>ASUNTO:</w:t>
      </w:r>
      <w:r>
        <w:rPr>
          <w:sz w:val="20"/>
          <w:szCs w:val="20"/>
        </w:rPr>
        <w:tab/>
      </w:r>
      <w:r w:rsidR="0046125C" w:rsidRPr="0046125C">
        <w:rPr>
          <w:bCs/>
          <w:sz w:val="20"/>
          <w:szCs w:val="20"/>
        </w:rPr>
        <w:t xml:space="preserve">CRONOGRAMA SEMANA </w:t>
      </w:r>
      <w:r w:rsidR="0046125C">
        <w:rPr>
          <w:bCs/>
          <w:sz w:val="20"/>
          <w:szCs w:val="20"/>
        </w:rPr>
        <w:t xml:space="preserve">5 </w:t>
      </w:r>
      <w:r w:rsidR="0046125C" w:rsidRPr="0046125C">
        <w:rPr>
          <w:bCs/>
          <w:sz w:val="20"/>
          <w:szCs w:val="20"/>
        </w:rPr>
        <w:t>DE DESARROLLO INSTITUCIONAL</w:t>
      </w:r>
    </w:p>
    <w:tbl>
      <w:tblPr>
        <w:tblStyle w:val="1"/>
        <w:tblW w:w="10916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185"/>
        <w:gridCol w:w="2122"/>
        <w:gridCol w:w="2080"/>
        <w:gridCol w:w="1560"/>
        <w:gridCol w:w="1984"/>
        <w:gridCol w:w="1985"/>
      </w:tblGrid>
      <w:tr w:rsidR="001648B0" w14:paraId="13A6607A" w14:textId="77777777" w:rsidTr="00A1031F">
        <w:trPr>
          <w:trHeight w:val="17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2329" w14:textId="77777777" w:rsidR="001648B0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0C1CB" w14:textId="77777777" w:rsidR="001648B0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ACTIVIDAD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78A25" w14:textId="77777777" w:rsidR="001648B0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ASISTENTES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BA1E1" w14:textId="77777777" w:rsidR="001648B0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HORARIO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E18EC" w14:textId="77777777" w:rsidR="001648B0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C398" w14:textId="77777777" w:rsidR="001648B0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RESPONSABLES</w:t>
            </w:r>
          </w:p>
        </w:tc>
      </w:tr>
      <w:tr w:rsidR="00FB605D" w14:paraId="2CA9E0EA" w14:textId="77777777" w:rsidTr="0060439C">
        <w:trPr>
          <w:trHeight w:val="171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FD3E3BF" w14:textId="4489E36D" w:rsidR="00FB605D" w:rsidRPr="00546F08" w:rsidRDefault="00FB605D" w:rsidP="009B075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46F08">
              <w:rPr>
                <w:b/>
                <w:color w:val="000000"/>
                <w:sz w:val="20"/>
                <w:szCs w:val="20"/>
              </w:rPr>
              <w:t>NOVIEMBRE  25 LUNES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ED4F9AA" w14:textId="2C30B0ED" w:rsidR="00FB605D" w:rsidRPr="00546F08" w:rsidRDefault="00FB605D" w:rsidP="00546F08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546F08">
              <w:rPr>
                <w:bCs/>
                <w:color w:val="000000"/>
                <w:sz w:val="20"/>
                <w:szCs w:val="20"/>
              </w:rPr>
              <w:t>Comisión final de 6°3, 6°4 y 6°5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B7AE273" w14:textId="6CE6B25C" w:rsidR="00FB605D" w:rsidRPr="00546F08" w:rsidRDefault="00FB605D" w:rsidP="00546F08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546F08">
              <w:rPr>
                <w:bCs/>
                <w:color w:val="000000"/>
                <w:sz w:val="20"/>
                <w:szCs w:val="20"/>
              </w:rPr>
              <w:t>Docentes de 6°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44E1AA3" w14:textId="64936502" w:rsidR="00FB605D" w:rsidRPr="00546F08" w:rsidRDefault="00FB605D" w:rsidP="009B0750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546F08">
              <w:rPr>
                <w:bCs/>
                <w:color w:val="000000"/>
                <w:sz w:val="20"/>
                <w:szCs w:val="20"/>
              </w:rPr>
              <w:t>7:00 a 8:00 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360B648" w14:textId="638FA717" w:rsidR="00FB605D" w:rsidRPr="00546F08" w:rsidRDefault="00FB605D" w:rsidP="00546F08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546F08">
              <w:rPr>
                <w:bCs/>
                <w:color w:val="000000"/>
                <w:sz w:val="20"/>
                <w:szCs w:val="20"/>
              </w:rPr>
              <w:t>Aula 9°1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03DC48C" w14:textId="63E82BC3" w:rsidR="00FB605D" w:rsidRPr="00546F08" w:rsidRDefault="00FB605D" w:rsidP="00546F08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546F08">
              <w:rPr>
                <w:bCs/>
                <w:color w:val="000000"/>
                <w:sz w:val="20"/>
                <w:szCs w:val="20"/>
              </w:rPr>
              <w:t>Coordinación académica</w:t>
            </w:r>
          </w:p>
        </w:tc>
      </w:tr>
      <w:tr w:rsidR="00FB605D" w14:paraId="6DE4ABD2" w14:textId="32CFD8D0" w:rsidTr="0060439C">
        <w:trPr>
          <w:trHeight w:val="309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0CFDA72" w14:textId="3040E47A" w:rsidR="00FB605D" w:rsidRPr="00546F08" w:rsidRDefault="00FB605D" w:rsidP="007B689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F1F696" w14:textId="646E2549" w:rsidR="00FB605D" w:rsidRPr="00546F08" w:rsidRDefault="00FB605D" w:rsidP="0046125C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Entrega de resultados de habilitaciones a acudientes y estudiantes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9A29929" w14:textId="17D8E2DF" w:rsidR="00FB605D" w:rsidRPr="00546F08" w:rsidRDefault="00FB605D" w:rsidP="007B689F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1° a 5°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B55EA1A" w14:textId="2359E1F4" w:rsidR="00FB605D" w:rsidRPr="00546F08" w:rsidRDefault="00FB605D" w:rsidP="005A3F87">
            <w:pPr>
              <w:pStyle w:val="Sinespaciado"/>
              <w:jc w:val="center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8:00 a 10:00 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E527866" w14:textId="2CF7CF07" w:rsidR="00FB605D" w:rsidRPr="00546F08" w:rsidRDefault="00FB605D" w:rsidP="007B689F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Aulas de Clase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ABD7ADA" w14:textId="4D053431" w:rsidR="00FB605D" w:rsidRPr="00546F08" w:rsidRDefault="00FB605D" w:rsidP="007B689F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Docentes </w:t>
            </w:r>
          </w:p>
        </w:tc>
      </w:tr>
      <w:tr w:rsidR="00FB605D" w14:paraId="7B82C9BB" w14:textId="77777777" w:rsidTr="0060439C">
        <w:trPr>
          <w:trHeight w:val="397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D5FE054" w14:textId="77777777" w:rsidR="00FB605D" w:rsidRPr="00546F08" w:rsidRDefault="00FB605D" w:rsidP="007B689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22DE196" w14:textId="77777777" w:rsidR="00FB605D" w:rsidRPr="00546F08" w:rsidRDefault="00FB605D" w:rsidP="004612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53426FC" w14:textId="71E3D638" w:rsidR="00FB605D" w:rsidRPr="00546F08" w:rsidRDefault="00FB605D" w:rsidP="007B689F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6° y 7°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CC8762E" w14:textId="11799B42" w:rsidR="00FB605D" w:rsidRPr="00546F08" w:rsidRDefault="00FB605D" w:rsidP="005A3F87">
            <w:pPr>
              <w:pStyle w:val="Sinespaciado"/>
              <w:jc w:val="center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8:00 a 10:00 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16A7403" w14:textId="01077CD1" w:rsidR="00FB605D" w:rsidRPr="00546F08" w:rsidRDefault="00FB605D" w:rsidP="007B689F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Salones secundaria piso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BF184DB" w14:textId="305883E0" w:rsidR="00FB605D" w:rsidRPr="00546F08" w:rsidRDefault="00FB605D" w:rsidP="007B689F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Docentes</w:t>
            </w:r>
          </w:p>
        </w:tc>
      </w:tr>
      <w:tr w:rsidR="00FB605D" w14:paraId="4D7D0BE7" w14:textId="77777777" w:rsidTr="0060439C">
        <w:trPr>
          <w:trHeight w:val="362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5E4821F" w14:textId="77777777" w:rsidR="00FB605D" w:rsidRPr="00546F08" w:rsidRDefault="00FB605D" w:rsidP="007B689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A60D7AD" w14:textId="77777777" w:rsidR="00FB605D" w:rsidRPr="00546F08" w:rsidRDefault="00FB605D" w:rsidP="004612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03EB75A" w14:textId="00AD5E3D" w:rsidR="00FB605D" w:rsidRPr="00546F08" w:rsidRDefault="00FB605D" w:rsidP="007B689F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8°, 9°, 10° y 11°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10CD7AE" w14:textId="4F212F48" w:rsidR="00FB605D" w:rsidRPr="00546F08" w:rsidRDefault="00FB605D" w:rsidP="005A3F87">
            <w:pPr>
              <w:pStyle w:val="Sinespaciado"/>
              <w:jc w:val="center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10:00 a 12:00 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4BAFBD7" w14:textId="4BCFDB29" w:rsidR="00FB605D" w:rsidRPr="00546F08" w:rsidRDefault="00FB605D" w:rsidP="007B689F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Salones secundaria piso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45C217A" w14:textId="4EC7F939" w:rsidR="00FB605D" w:rsidRPr="00546F08" w:rsidRDefault="00FB605D" w:rsidP="007B689F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Docentes</w:t>
            </w:r>
          </w:p>
        </w:tc>
      </w:tr>
      <w:tr w:rsidR="00FB605D" w14:paraId="6985671E" w14:textId="77777777" w:rsidTr="0060439C">
        <w:trPr>
          <w:trHeight w:val="528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3EA2BEC" w14:textId="77777777" w:rsidR="00FB605D" w:rsidRPr="00546F08" w:rsidRDefault="00FB605D" w:rsidP="005D10FE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9A3BDA0" w14:textId="3B335866" w:rsidR="00FB605D" w:rsidRPr="00546F08" w:rsidRDefault="00FB605D" w:rsidP="005D10FE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Reunión Equipo de Docentes de Apoyo Pedagógico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9AE6224" w14:textId="5B93B083" w:rsidR="00FB605D" w:rsidRPr="00546F08" w:rsidRDefault="00FB605D" w:rsidP="005D10FE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Claudia G</w:t>
            </w:r>
            <w:r>
              <w:rPr>
                <w:sz w:val="20"/>
                <w:szCs w:val="20"/>
              </w:rPr>
              <w:t>raciano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1F7CFB3" w14:textId="645FFF83" w:rsidR="00FB605D" w:rsidRPr="00546F08" w:rsidRDefault="00FB605D" w:rsidP="005D10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 xml:space="preserve">7:30 am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AE7F0F3" w14:textId="3A74F3C4" w:rsidR="00FB605D" w:rsidRPr="00546F08" w:rsidRDefault="00FB605D" w:rsidP="005D10FE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IE JFK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F137BE9" w14:textId="1998D74A" w:rsidR="00FB605D" w:rsidRPr="00546F08" w:rsidRDefault="00FB605D" w:rsidP="005D10FE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Secretaria de Educación</w:t>
            </w:r>
          </w:p>
        </w:tc>
      </w:tr>
      <w:tr w:rsidR="00FB605D" w14:paraId="086E152B" w14:textId="77777777" w:rsidTr="0060439C">
        <w:trPr>
          <w:trHeight w:val="528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2FACAD4" w14:textId="77777777" w:rsidR="00FB605D" w:rsidRPr="00546F08" w:rsidRDefault="00FB605D" w:rsidP="005D10FE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A43D4CB" w14:textId="6ED53D22" w:rsidR="00FB605D" w:rsidRPr="00546F08" w:rsidRDefault="00FB605D" w:rsidP="005D10FE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Reunión Docentes PAE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8A9E297" w14:textId="77777777" w:rsidR="00FB605D" w:rsidRPr="00546F08" w:rsidRDefault="00FB605D" w:rsidP="005D10FE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Adriana Gallego</w:t>
            </w:r>
          </w:p>
          <w:p w14:paraId="63799028" w14:textId="77777777" w:rsidR="00FB605D" w:rsidRPr="00546F08" w:rsidRDefault="00FB605D" w:rsidP="005D10FE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Hernando Jaramillo</w:t>
            </w:r>
          </w:p>
          <w:p w14:paraId="3091485B" w14:textId="4D11B164" w:rsidR="00FB605D" w:rsidRPr="00546F08" w:rsidRDefault="00FB605D" w:rsidP="005D10FE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Edisson Flórez</w:t>
            </w:r>
          </w:p>
          <w:p w14:paraId="67B7DC97" w14:textId="77777777" w:rsidR="00FB605D" w:rsidRPr="00546F08" w:rsidRDefault="00FB605D" w:rsidP="00546F08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María Luz Fanery Cardona</w:t>
            </w:r>
          </w:p>
          <w:p w14:paraId="47476F47" w14:textId="35675129" w:rsidR="00FB605D" w:rsidRPr="00546F08" w:rsidRDefault="00FB605D" w:rsidP="00546F08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Laura Carolina Baena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A84C71E" w14:textId="2334847C" w:rsidR="00FB605D" w:rsidRPr="00546F08" w:rsidRDefault="00FB605D" w:rsidP="005D10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2D798F2" w14:textId="529A2DEB" w:rsidR="00FB605D" w:rsidRPr="00546F08" w:rsidRDefault="00FB605D" w:rsidP="005D10FE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Auditorio IE MUA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4136DF4" w14:textId="6B6187BF" w:rsidR="00FB605D" w:rsidRPr="00546F08" w:rsidRDefault="00FB605D" w:rsidP="005D10FE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Secretaria de Educación</w:t>
            </w:r>
          </w:p>
        </w:tc>
        <w:bookmarkStart w:id="0" w:name="_GoBack"/>
        <w:bookmarkEnd w:id="0"/>
      </w:tr>
      <w:tr w:rsidR="00FB605D" w14:paraId="31572174" w14:textId="77777777" w:rsidTr="0060439C">
        <w:trPr>
          <w:trHeight w:val="528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3AB9BCB" w14:textId="77777777" w:rsidR="00FB605D" w:rsidRPr="00546F08" w:rsidRDefault="00FB605D" w:rsidP="00334F7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984A9DD" w14:textId="7358C451" w:rsidR="00FB605D" w:rsidRPr="00546F08" w:rsidRDefault="00FB605D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Grados transición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1756B71" w14:textId="2F704B44" w:rsidR="00FB605D" w:rsidRPr="00546F08" w:rsidRDefault="00FB605D" w:rsidP="00334F79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Familias, estudiantes y docentes de transición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0A76D99" w14:textId="020442A7" w:rsidR="00FB605D" w:rsidRPr="00546F08" w:rsidRDefault="00FB605D" w:rsidP="0033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10:00 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2244C1F" w14:textId="787DB710" w:rsidR="00FB605D" w:rsidRPr="00546F08" w:rsidRDefault="00FB605D" w:rsidP="00334F79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Auditorio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588EF74" w14:textId="09E4DC13" w:rsidR="00FB605D" w:rsidRPr="00546F08" w:rsidRDefault="00FB605D" w:rsidP="00334F79">
            <w:pPr>
              <w:pStyle w:val="Sinespaciad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Docentes transición</w:t>
            </w:r>
          </w:p>
        </w:tc>
      </w:tr>
      <w:tr w:rsidR="00FB605D" w:rsidRPr="007B689F" w14:paraId="3246F4B1" w14:textId="1FC326B6" w:rsidTr="0060439C">
        <w:trPr>
          <w:trHeight w:val="528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39045C0" w14:textId="77777777" w:rsidR="00FB605D" w:rsidRPr="00546F08" w:rsidRDefault="00FB605D" w:rsidP="00334F7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0D0B89C" w14:textId="76FC640D" w:rsidR="00FB605D" w:rsidRPr="00546F08" w:rsidRDefault="00FB605D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Microciclos Juegos del Magisterio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6A73F61" w14:textId="3C29D92C" w:rsidR="00FB605D" w:rsidRPr="00546F08" w:rsidRDefault="00FB605D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Docentes Inscritos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20AD609" w14:textId="4DC2740A" w:rsidR="00FB605D" w:rsidRPr="00546F08" w:rsidRDefault="00FB605D" w:rsidP="0033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11:00 am a 1:00 pm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D350AC2" w14:textId="22CBFCCE" w:rsidR="00FB605D" w:rsidRPr="00546F08" w:rsidRDefault="00FB605D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INDER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CB0D861" w14:textId="1EA41F75" w:rsidR="00FB605D" w:rsidRPr="00546F08" w:rsidRDefault="00FB605D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Secretaria de Educación</w:t>
            </w:r>
          </w:p>
        </w:tc>
      </w:tr>
      <w:tr w:rsidR="00FB605D" w:rsidRPr="007B689F" w14:paraId="14776ADC" w14:textId="77777777" w:rsidTr="0060439C">
        <w:trPr>
          <w:trHeight w:val="583"/>
        </w:trPr>
        <w:tc>
          <w:tcPr>
            <w:tcW w:w="11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B512BCA" w14:textId="77777777" w:rsidR="00FB605D" w:rsidRPr="00546F08" w:rsidRDefault="00FB605D" w:rsidP="00334F7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409D47A" w14:textId="39CF5209" w:rsidR="00FB605D" w:rsidRPr="00546F08" w:rsidRDefault="00FB605D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Reunión comité de Apoyo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8291BF9" w14:textId="1D2ED1CB" w:rsidR="00FB605D" w:rsidRPr="00546F08" w:rsidRDefault="00FB605D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Comité de Apoyo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C22D627" w14:textId="3D225E50" w:rsidR="00FB605D" w:rsidRPr="00546F08" w:rsidRDefault="00FB605D" w:rsidP="0033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1:00 pm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F7E86EF" w14:textId="05FE846D" w:rsidR="00FB605D" w:rsidRPr="00546F08" w:rsidRDefault="00FB605D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Rectoría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40B66E7" w14:textId="79725A04" w:rsidR="00FB605D" w:rsidRPr="00546F08" w:rsidRDefault="00FB605D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Rector</w:t>
            </w:r>
          </w:p>
        </w:tc>
      </w:tr>
      <w:tr w:rsidR="006B1226" w:rsidRPr="00C20C1E" w14:paraId="36B349AA" w14:textId="5A130AB9" w:rsidTr="00A1031F">
        <w:trPr>
          <w:trHeight w:val="631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FC6928C" w14:textId="43B5BE82" w:rsidR="006B1226" w:rsidRPr="00C20C1E" w:rsidRDefault="006B1226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4066">
              <w:rPr>
                <w:b/>
                <w:color w:val="000000"/>
                <w:sz w:val="20"/>
                <w:szCs w:val="20"/>
              </w:rPr>
              <w:t>NOVIEMBRE</w:t>
            </w:r>
            <w:r>
              <w:rPr>
                <w:b/>
                <w:color w:val="000000"/>
                <w:sz w:val="20"/>
                <w:szCs w:val="20"/>
              </w:rPr>
              <w:t xml:space="preserve"> 26 MARTES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FF0DF4C" w14:textId="52ED85C3" w:rsidR="006B1226" w:rsidRPr="00546F08" w:rsidRDefault="006B1226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Reunión con docentes 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45827D" w14:textId="7D317D13" w:rsidR="006B1226" w:rsidRPr="00546F08" w:rsidRDefault="006B1226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Docentes de preescolar y 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4814AF" w14:textId="638530E5" w:rsidR="006B1226" w:rsidRPr="00546F08" w:rsidRDefault="006B1226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7:00 a 9:00 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AFC30B" w14:textId="64437F80" w:rsidR="006B1226" w:rsidRPr="00546F08" w:rsidRDefault="006B1226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Biblioteca 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8F52F2" w14:textId="0C7F32AF" w:rsidR="006B1226" w:rsidRPr="00546F08" w:rsidRDefault="006B1226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Coordinación Primaria</w:t>
            </w:r>
          </w:p>
        </w:tc>
      </w:tr>
      <w:tr w:rsidR="006B1226" w:rsidRPr="00C20C1E" w14:paraId="0ED6E8F2" w14:textId="77777777" w:rsidTr="00A1031F">
        <w:trPr>
          <w:trHeight w:val="631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BCA9356" w14:textId="77777777" w:rsidR="006B1226" w:rsidRPr="00494066" w:rsidRDefault="006B1226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5831613" w14:textId="27F59F44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Reunión con docentes 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0F2837C" w14:textId="2AB2BEAE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Docentes de bachillerato, modelos y PFC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2AB08CF" w14:textId="327E9E98" w:rsidR="006B1226" w:rsidRPr="00546F08" w:rsidRDefault="006B1226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7:00 a 9:00 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7DC219" w14:textId="6447DF12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Biblioteca Bachillerato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18BE4D8" w14:textId="37FDC8D3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Coordinación Académica </w:t>
            </w:r>
          </w:p>
        </w:tc>
      </w:tr>
      <w:tr w:rsidR="006B1226" w:rsidRPr="00C20C1E" w14:paraId="110A4BDC" w14:textId="77777777" w:rsidTr="00A1031F">
        <w:trPr>
          <w:trHeight w:val="443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3824210" w14:textId="77777777" w:rsidR="006B1226" w:rsidRPr="00494066" w:rsidRDefault="006B1226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72D0700" w14:textId="462C9809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Capacitación Convivencia Escolar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57264C3" w14:textId="37D175E6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Equipo de Apoyo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0907DE9" w14:textId="79A4D038" w:rsidR="006B1226" w:rsidRPr="00546F08" w:rsidRDefault="006B1226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7:00 am a 1:00 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3B0ACA" w14:textId="42D4E21D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Biblioteca JOMAR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E19DB9A" w14:textId="7BF3506B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Calidad Educativa</w:t>
            </w:r>
          </w:p>
        </w:tc>
      </w:tr>
      <w:tr w:rsidR="006B1226" w:rsidRPr="00C20C1E" w14:paraId="35172131" w14:textId="77777777" w:rsidTr="00A1031F">
        <w:trPr>
          <w:trHeight w:val="631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6A9352" w14:textId="77777777" w:rsidR="006B1226" w:rsidRPr="00494066" w:rsidRDefault="006B1226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1A2525B" w14:textId="33464B3A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Reunión de docentes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3E554A" w14:textId="16A028A8" w:rsidR="006B1226" w:rsidRPr="00546F08" w:rsidRDefault="00A1031F" w:rsidP="00334F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B1226" w:rsidRPr="00546F08">
              <w:rPr>
                <w:sz w:val="20"/>
                <w:szCs w:val="20"/>
              </w:rPr>
              <w:t xml:space="preserve">e preescolar, </w:t>
            </w:r>
            <w:r>
              <w:rPr>
                <w:sz w:val="20"/>
                <w:szCs w:val="20"/>
              </w:rPr>
              <w:t>básica</w:t>
            </w:r>
            <w:r w:rsidR="006B1226" w:rsidRPr="00546F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media</w:t>
            </w:r>
            <w:r w:rsidR="006B1226" w:rsidRPr="00546F08">
              <w:rPr>
                <w:sz w:val="20"/>
                <w:szCs w:val="20"/>
              </w:rPr>
              <w:t xml:space="preserve"> modelos y PFC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5A9E65" w14:textId="6C431F6A" w:rsidR="006B1226" w:rsidRPr="00546F08" w:rsidRDefault="006B1226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9:30 a 10:30 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C7B7078" w14:textId="12E2D4D1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Auditorio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6967519" w14:textId="210E9D36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Rectoría </w:t>
            </w:r>
          </w:p>
        </w:tc>
      </w:tr>
      <w:tr w:rsidR="006B1226" w:rsidRPr="00C20C1E" w14:paraId="64412350" w14:textId="77777777" w:rsidTr="00A1031F">
        <w:trPr>
          <w:trHeight w:val="426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A0773AF" w14:textId="77777777" w:rsidR="006B1226" w:rsidRPr="00494066" w:rsidRDefault="006B1226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AEDEF19" w14:textId="6CD63535" w:rsidR="006B1226" w:rsidRPr="00546F08" w:rsidRDefault="006B1226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Microciclos Juegos del Magisterio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4FA427D" w14:textId="70C42B56" w:rsidR="006B1226" w:rsidRPr="00546F08" w:rsidRDefault="006B1226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Docentes Inscritos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D575EB" w14:textId="30BF7077" w:rsidR="006B1226" w:rsidRPr="00546F08" w:rsidRDefault="006B1226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11:00 am a 1:00 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B19C7A2" w14:textId="3B4A4033" w:rsidR="006B1226" w:rsidRPr="00546F08" w:rsidRDefault="006B1226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INDER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70C7714" w14:textId="2A8DBC7F" w:rsidR="006B1226" w:rsidRPr="00546F08" w:rsidRDefault="006B1226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Secretaria de Educación</w:t>
            </w:r>
          </w:p>
        </w:tc>
      </w:tr>
      <w:tr w:rsidR="006B1226" w:rsidRPr="00C20C1E" w14:paraId="55AE569B" w14:textId="77777777" w:rsidTr="00A1031F">
        <w:trPr>
          <w:trHeight w:val="601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64F820" w14:textId="77777777" w:rsidR="006B1226" w:rsidRPr="00494066" w:rsidRDefault="006B1226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8FD525" w14:textId="741B92EF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Entrega asignación académica, proyectos y orientación de grupos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F0A709" w14:textId="065B7F2E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Docentes de preescolar, primaria, bachillerato, modelos y PFC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B44DFC2" w14:textId="36874FFE" w:rsidR="006B1226" w:rsidRPr="00546F08" w:rsidRDefault="006B1226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11:00 am a 1:00 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C48E700" w14:textId="425DEE71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Primaria – Biblioteca Primaria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3D2B674" w14:textId="0969D590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Coordinaciones</w:t>
            </w:r>
          </w:p>
        </w:tc>
      </w:tr>
      <w:tr w:rsidR="006B1226" w:rsidRPr="00C20C1E" w14:paraId="4002EAE3" w14:textId="77777777" w:rsidTr="00A1031F">
        <w:trPr>
          <w:trHeight w:val="742"/>
        </w:trPr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B7F88D2" w14:textId="77777777" w:rsidR="006B1226" w:rsidRPr="00494066" w:rsidRDefault="006B1226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B0A90C" w14:textId="77777777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251F326" w14:textId="77777777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E9BEB6" w14:textId="77777777" w:rsidR="006B1226" w:rsidRPr="00546F08" w:rsidRDefault="006B1226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E463804" w14:textId="563720CC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Bachillerato – Biblioteca Bachillerato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6DFBA82" w14:textId="77777777" w:rsidR="006B1226" w:rsidRPr="00546F08" w:rsidRDefault="006B1226" w:rsidP="00334F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4BE2" w14:paraId="6AE75410" w14:textId="77777777" w:rsidTr="00A1031F">
        <w:trPr>
          <w:trHeight w:val="199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F931A94" w14:textId="1F4257EC" w:rsidR="00F34BE2" w:rsidRPr="00494066" w:rsidRDefault="00F34BE2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94066">
              <w:rPr>
                <w:b/>
                <w:color w:val="000000"/>
                <w:sz w:val="20"/>
                <w:szCs w:val="20"/>
              </w:rPr>
              <w:t>NOVIEMBRE</w:t>
            </w:r>
            <w:r>
              <w:rPr>
                <w:b/>
                <w:color w:val="000000"/>
                <w:sz w:val="20"/>
                <w:szCs w:val="20"/>
              </w:rPr>
              <w:t xml:space="preserve"> 27 MIÉRCOLES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96F5C3B" w14:textId="0E136C90" w:rsidR="00F34BE2" w:rsidRPr="00546F08" w:rsidRDefault="00F34BE2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Ingreso docentes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03233AC" w14:textId="7A1C5B91" w:rsidR="00F34BE2" w:rsidRPr="00546F08" w:rsidRDefault="00F34BE2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Todos los docentes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0F5516F" w14:textId="036149DD" w:rsidR="00F34BE2" w:rsidRPr="00546F08" w:rsidRDefault="00F34BE2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9:30 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E41E437" w14:textId="10F202DE" w:rsidR="00F34BE2" w:rsidRPr="00546F08" w:rsidRDefault="00F34BE2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0DD0A76" w14:textId="64DD69BA" w:rsidR="00F34BE2" w:rsidRPr="00546F08" w:rsidRDefault="00F34BE2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34BE2" w14:paraId="02052009" w14:textId="77777777" w:rsidTr="00A1031F">
        <w:trPr>
          <w:trHeight w:val="199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2D0A64F" w14:textId="77777777" w:rsidR="00F34BE2" w:rsidRPr="00494066" w:rsidRDefault="00F34BE2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988C811" w14:textId="3B586C68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Grados Maestros Superiores.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F7003D4" w14:textId="18C96AF3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Todos los docentes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74FA9B7" w14:textId="10C6AF22" w:rsidR="00F34BE2" w:rsidRPr="00546F08" w:rsidRDefault="00F34BE2" w:rsidP="0033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62EB92E" w14:textId="1F35FA4B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 xml:space="preserve">Auditorio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983028A" w14:textId="50A28C78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Rector y equipo</w:t>
            </w:r>
          </w:p>
        </w:tc>
      </w:tr>
      <w:tr w:rsidR="00F34BE2" w14:paraId="52B866A8" w14:textId="77777777" w:rsidTr="00A1031F">
        <w:trPr>
          <w:trHeight w:val="199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2A6EF01" w14:textId="77777777" w:rsidR="00F34BE2" w:rsidRPr="00494066" w:rsidRDefault="00F34BE2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92BC292" w14:textId="01066687" w:rsidR="00F34BE2" w:rsidRPr="00546F08" w:rsidRDefault="00F34BE2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Reunión Comité Territorial de Formación Docente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ED42046" w14:textId="66387D29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Mónica Marcela Muñoz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AE6F0F9" w14:textId="1365C61D" w:rsidR="00F34BE2" w:rsidRPr="00546F08" w:rsidRDefault="00F34BE2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8B76E9A" w14:textId="4E400EA9" w:rsidR="00F34BE2" w:rsidRPr="00546F08" w:rsidRDefault="00F34BE2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Calidad Educativa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01AE462" w14:textId="01FC29F7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Secretaria de Educación</w:t>
            </w:r>
          </w:p>
        </w:tc>
      </w:tr>
      <w:tr w:rsidR="00F34BE2" w14:paraId="3EE8AC9E" w14:textId="77777777" w:rsidTr="00A1031F">
        <w:trPr>
          <w:trHeight w:val="199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B7C22D6" w14:textId="77777777" w:rsidR="00F34BE2" w:rsidRPr="00494066" w:rsidRDefault="00F34BE2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5132A0" w14:textId="6300290A" w:rsidR="00F34BE2" w:rsidRPr="00546F08" w:rsidRDefault="00F34BE2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Reunión de docentes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A0FF785" w14:textId="78EF0085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Todos los docentes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1978987" w14:textId="6B6A6759" w:rsidR="00F34BE2" w:rsidRPr="00546F08" w:rsidRDefault="00F34BE2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12:00 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D83BC36" w14:textId="05D61B9E" w:rsidR="00F34BE2" w:rsidRPr="00546F08" w:rsidRDefault="00F34BE2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 xml:space="preserve">Auditorio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1D837FC" w14:textId="2C199F82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Rector </w:t>
            </w:r>
          </w:p>
        </w:tc>
      </w:tr>
      <w:tr w:rsidR="00F34BE2" w14:paraId="2ED6F7DA" w14:textId="77777777" w:rsidTr="00A1031F">
        <w:trPr>
          <w:trHeight w:val="199"/>
        </w:trPr>
        <w:tc>
          <w:tcPr>
            <w:tcW w:w="11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vAlign w:val="center"/>
          </w:tcPr>
          <w:p w14:paraId="4F9ECC59" w14:textId="77777777" w:rsidR="00F34BE2" w:rsidRPr="00494066" w:rsidRDefault="00F34BE2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125A8F" w14:textId="74CFC830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Grados estudiantes 11°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D28ECD3" w14:textId="03F3D965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Todos los docentes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612426E" w14:textId="623FDB70" w:rsidR="00F34BE2" w:rsidRPr="00546F08" w:rsidRDefault="00F34BE2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2:00 p.m.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58B3F63" w14:textId="46D23739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Auditorio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A0BB977" w14:textId="493908F6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Rector y equipo</w:t>
            </w:r>
          </w:p>
        </w:tc>
      </w:tr>
      <w:tr w:rsidR="00F34BE2" w14:paraId="4ADEEECF" w14:textId="77777777" w:rsidTr="00A1031F">
        <w:trPr>
          <w:trHeight w:val="199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713161" w14:textId="10227A19" w:rsidR="00F34BE2" w:rsidRDefault="00F34BE2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NOVIEMBRE 28 JUEVES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803878" w14:textId="410B6FE0" w:rsidR="00F34BE2" w:rsidRPr="00546F08" w:rsidRDefault="00F34BE2" w:rsidP="00334F79">
            <w:pPr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Gala del maestro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F033286" w14:textId="114E85A4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 xml:space="preserve">Todos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B64433" w14:textId="6ECFBA04" w:rsidR="00F34BE2" w:rsidRPr="00546F08" w:rsidRDefault="00F34BE2" w:rsidP="0033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634CBE" w14:textId="38A8A915" w:rsidR="00F34BE2" w:rsidRPr="00546F08" w:rsidRDefault="00F34BE2" w:rsidP="00334F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83E44D" w14:textId="41E38270" w:rsidR="00F34BE2" w:rsidRPr="00546F08" w:rsidRDefault="00F34BE2" w:rsidP="00334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de </w:t>
            </w:r>
            <w:r w:rsidR="00A1031F">
              <w:rPr>
                <w:sz w:val="20"/>
                <w:szCs w:val="20"/>
              </w:rPr>
              <w:t>Ed.</w:t>
            </w:r>
          </w:p>
        </w:tc>
      </w:tr>
      <w:tr w:rsidR="00F34BE2" w14:paraId="41A9E254" w14:textId="77777777" w:rsidTr="00A1031F">
        <w:trPr>
          <w:trHeight w:val="199"/>
        </w:trPr>
        <w:tc>
          <w:tcPr>
            <w:tcW w:w="11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6B071D6F" w14:textId="77777777" w:rsidR="00F34BE2" w:rsidRDefault="00F34BE2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012370" w14:textId="32201CE5" w:rsidR="00F34BE2" w:rsidRPr="00546F08" w:rsidRDefault="00F34BE2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 xml:space="preserve">Encuentro de Padres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B939C2" w14:textId="15015755" w:rsidR="00F34BE2" w:rsidRPr="00546F08" w:rsidRDefault="00F34BE2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 xml:space="preserve">Padres comunidad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E9988C" w14:textId="6F801F0F" w:rsidR="00F34BE2" w:rsidRPr="00546F08" w:rsidRDefault="00F34BE2" w:rsidP="00334F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6:00 pm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8E213B" w14:textId="213471B8" w:rsidR="00F34BE2" w:rsidRPr="00546F08" w:rsidRDefault="00F34BE2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 xml:space="preserve">Salón de 7°1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9D9D57" w14:textId="73FB6FA4" w:rsidR="00F34BE2" w:rsidRPr="00546F08" w:rsidRDefault="00F34BE2" w:rsidP="00334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 xml:space="preserve">Rector </w:t>
            </w:r>
          </w:p>
        </w:tc>
      </w:tr>
      <w:tr w:rsidR="00334F79" w14:paraId="2062DA26" w14:textId="77777777" w:rsidTr="00A1031F">
        <w:trPr>
          <w:trHeight w:val="199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vAlign w:val="center"/>
          </w:tcPr>
          <w:p w14:paraId="49975F2F" w14:textId="06CC6C62" w:rsidR="00334F79" w:rsidRDefault="00334F79" w:rsidP="00334F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NOVIEMBRE 29 VIERNES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F2B6DC2" w14:textId="6883109A" w:rsidR="00334F79" w:rsidRPr="00546F08" w:rsidRDefault="00334F79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Fiesta de fin de año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1E8397" w14:textId="1DACA480" w:rsidR="00334F79" w:rsidRPr="00546F08" w:rsidRDefault="00334F79" w:rsidP="00334F79">
            <w:pPr>
              <w:spacing w:after="0" w:line="240" w:lineRule="auto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Todos los docentes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DAB2913" w14:textId="1B6E29FD" w:rsidR="00334F79" w:rsidRPr="00546F08" w:rsidRDefault="00334F79" w:rsidP="0033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6F08">
              <w:rPr>
                <w:sz w:val="20"/>
                <w:szCs w:val="20"/>
              </w:rPr>
              <w:t>1:00 pm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5382FC" w14:textId="1BF8459A" w:rsidR="00334F79" w:rsidRPr="00546F08" w:rsidRDefault="00334F79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Por confirmar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D4E985" w14:textId="1489F87D" w:rsidR="00334F79" w:rsidRPr="00546F08" w:rsidRDefault="00334F79" w:rsidP="00334F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6F08">
              <w:rPr>
                <w:color w:val="000000"/>
                <w:sz w:val="20"/>
                <w:szCs w:val="20"/>
              </w:rPr>
              <w:t>Secretaría de Educación</w:t>
            </w:r>
          </w:p>
        </w:tc>
      </w:tr>
    </w:tbl>
    <w:p w14:paraId="2B4DDDF5" w14:textId="77777777" w:rsidR="000039B1" w:rsidRDefault="001648B0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DA41C03" wp14:editId="1619865C">
            <wp:extent cx="1733299" cy="441325"/>
            <wp:effectExtent l="0" t="0" r="635" b="0"/>
            <wp:docPr id="13" name="image2.jpg" descr="Firma R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irma Recto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625" cy="442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8D592" w14:textId="77777777" w:rsidR="000039B1" w:rsidRDefault="001648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PEDRO ALONSO RIVERA BUSTAMANTE</w:t>
      </w:r>
    </w:p>
    <w:p w14:paraId="36362C83" w14:textId="77777777" w:rsidR="000039B1" w:rsidRDefault="001648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Rector</w:t>
      </w:r>
    </w:p>
    <w:sectPr w:rsidR="000039B1">
      <w:headerReference w:type="default" r:id="rId9"/>
      <w:pgSz w:w="12242" w:h="18711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5E0F6" w14:textId="77777777" w:rsidR="002A27F1" w:rsidRDefault="002A27F1">
      <w:pPr>
        <w:spacing w:after="0" w:line="240" w:lineRule="auto"/>
      </w:pPr>
      <w:r>
        <w:separator/>
      </w:r>
    </w:p>
  </w:endnote>
  <w:endnote w:type="continuationSeparator" w:id="0">
    <w:p w14:paraId="3FB987C2" w14:textId="77777777" w:rsidR="002A27F1" w:rsidRDefault="002A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201F0" w14:textId="77777777" w:rsidR="002A27F1" w:rsidRDefault="002A27F1">
      <w:pPr>
        <w:spacing w:after="0" w:line="240" w:lineRule="auto"/>
      </w:pPr>
      <w:r>
        <w:separator/>
      </w:r>
    </w:p>
  </w:footnote>
  <w:footnote w:type="continuationSeparator" w:id="0">
    <w:p w14:paraId="23BAB86E" w14:textId="77777777" w:rsidR="002A27F1" w:rsidRDefault="002A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7E6B" w14:textId="77777777" w:rsidR="000039B1" w:rsidRDefault="001648B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Arial" w:eastAsia="Arial" w:hAnsi="Arial" w:cs="Arial"/>
        <w:b/>
      </w:rPr>
      <w:t xml:space="preserve">     </w:t>
    </w:r>
    <w:r>
      <w:rPr>
        <w:rFonts w:ascii="Times New Roman" w:eastAsia="Times New Roman" w:hAnsi="Times New Roman" w:cs="Times New Roman"/>
        <w:b/>
        <w:sz w:val="24"/>
        <w:szCs w:val="24"/>
      </w:rPr>
      <w:t>INSTITUCIÓN EDUCATIVA ESCUELA NORMAL SUPERIOR DE ENVIGADO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D6FFB2" wp14:editId="281C32A5">
          <wp:simplePos x="0" y="0"/>
          <wp:positionH relativeFrom="column">
            <wp:posOffset>6132195</wp:posOffset>
          </wp:positionH>
          <wp:positionV relativeFrom="paragraph">
            <wp:posOffset>-163828</wp:posOffset>
          </wp:positionV>
          <wp:extent cx="429895" cy="452755"/>
          <wp:effectExtent l="0" t="0" r="0" b="0"/>
          <wp:wrapSquare wrapText="bothSides" distT="0" distB="0" distL="114300" distR="114300"/>
          <wp:docPr id="11" name="image1.jpg" descr="LOGO EN CURVA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EN CURVAS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895" cy="45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729A65" w14:textId="77777777" w:rsidR="000039B1" w:rsidRDefault="001648B0">
    <w:pPr>
      <w:spacing w:after="0" w:line="240" w:lineRule="auto"/>
      <w:jc w:val="center"/>
      <w:rPr>
        <w:rFonts w:ascii="Arial" w:eastAsia="Arial" w:hAnsi="Arial" w:cs="Arial"/>
        <w:b/>
        <w:i/>
        <w:sz w:val="18"/>
        <w:szCs w:val="18"/>
      </w:rPr>
    </w:pPr>
    <w:r>
      <w:rPr>
        <w:rFonts w:ascii="Arial" w:eastAsia="Arial" w:hAnsi="Arial" w:cs="Arial"/>
        <w:b/>
        <w:i/>
        <w:sz w:val="18"/>
        <w:szCs w:val="18"/>
      </w:rPr>
      <w:t xml:space="preserve">     Investigando…nos hacia la formación de Maestros Cultos</w:t>
    </w:r>
  </w:p>
  <w:p w14:paraId="539A187D" w14:textId="77777777" w:rsidR="000039B1" w:rsidRDefault="000039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40BC8"/>
    <w:multiLevelType w:val="hybridMultilevel"/>
    <w:tmpl w:val="4E546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B1"/>
    <w:rsid w:val="000039B1"/>
    <w:rsid w:val="00033522"/>
    <w:rsid w:val="00043ED2"/>
    <w:rsid w:val="0009382B"/>
    <w:rsid w:val="000957B7"/>
    <w:rsid w:val="000B1900"/>
    <w:rsid w:val="000C3A20"/>
    <w:rsid w:val="00130A40"/>
    <w:rsid w:val="00141557"/>
    <w:rsid w:val="001648B0"/>
    <w:rsid w:val="001A690C"/>
    <w:rsid w:val="001E6592"/>
    <w:rsid w:val="002A27F1"/>
    <w:rsid w:val="002A56C7"/>
    <w:rsid w:val="002F2ADF"/>
    <w:rsid w:val="002F66F1"/>
    <w:rsid w:val="00334F79"/>
    <w:rsid w:val="00337F83"/>
    <w:rsid w:val="00357BF6"/>
    <w:rsid w:val="00360320"/>
    <w:rsid w:val="00372702"/>
    <w:rsid w:val="003A2DED"/>
    <w:rsid w:val="003B49AD"/>
    <w:rsid w:val="003C5E57"/>
    <w:rsid w:val="00416E35"/>
    <w:rsid w:val="00432C72"/>
    <w:rsid w:val="004411FA"/>
    <w:rsid w:val="0046125C"/>
    <w:rsid w:val="00462DA4"/>
    <w:rsid w:val="00494066"/>
    <w:rsid w:val="004C3B66"/>
    <w:rsid w:val="00500CE2"/>
    <w:rsid w:val="005211F4"/>
    <w:rsid w:val="0052720E"/>
    <w:rsid w:val="00541B88"/>
    <w:rsid w:val="00544FBA"/>
    <w:rsid w:val="00546F08"/>
    <w:rsid w:val="00550BFB"/>
    <w:rsid w:val="00551A14"/>
    <w:rsid w:val="00581E83"/>
    <w:rsid w:val="005A3F87"/>
    <w:rsid w:val="005D10FE"/>
    <w:rsid w:val="005E5BC0"/>
    <w:rsid w:val="005F56D4"/>
    <w:rsid w:val="0060439C"/>
    <w:rsid w:val="00645406"/>
    <w:rsid w:val="006631E2"/>
    <w:rsid w:val="006879A1"/>
    <w:rsid w:val="00691216"/>
    <w:rsid w:val="006B1226"/>
    <w:rsid w:val="006D732C"/>
    <w:rsid w:val="00741513"/>
    <w:rsid w:val="0074237A"/>
    <w:rsid w:val="00743361"/>
    <w:rsid w:val="00796A0C"/>
    <w:rsid w:val="007B689F"/>
    <w:rsid w:val="007F1F5C"/>
    <w:rsid w:val="0086210B"/>
    <w:rsid w:val="00885970"/>
    <w:rsid w:val="008F05BD"/>
    <w:rsid w:val="00934076"/>
    <w:rsid w:val="00941228"/>
    <w:rsid w:val="00950E98"/>
    <w:rsid w:val="0096503D"/>
    <w:rsid w:val="00967D76"/>
    <w:rsid w:val="00970AD7"/>
    <w:rsid w:val="00975B6A"/>
    <w:rsid w:val="00977F56"/>
    <w:rsid w:val="00992408"/>
    <w:rsid w:val="009B0750"/>
    <w:rsid w:val="009D37F0"/>
    <w:rsid w:val="009E5E8C"/>
    <w:rsid w:val="00A1031F"/>
    <w:rsid w:val="00A21CDC"/>
    <w:rsid w:val="00AB584A"/>
    <w:rsid w:val="00AB79CB"/>
    <w:rsid w:val="00AC4E70"/>
    <w:rsid w:val="00AC7032"/>
    <w:rsid w:val="00B223F7"/>
    <w:rsid w:val="00B23101"/>
    <w:rsid w:val="00B407AC"/>
    <w:rsid w:val="00B4491D"/>
    <w:rsid w:val="00B51AFB"/>
    <w:rsid w:val="00BA5B3B"/>
    <w:rsid w:val="00BB409D"/>
    <w:rsid w:val="00C20C1E"/>
    <w:rsid w:val="00C413BB"/>
    <w:rsid w:val="00C83687"/>
    <w:rsid w:val="00CA0E74"/>
    <w:rsid w:val="00CF3CE1"/>
    <w:rsid w:val="00CF5696"/>
    <w:rsid w:val="00D44F0B"/>
    <w:rsid w:val="00D63C60"/>
    <w:rsid w:val="00D802D5"/>
    <w:rsid w:val="00DD37AB"/>
    <w:rsid w:val="00E72372"/>
    <w:rsid w:val="00E75529"/>
    <w:rsid w:val="00EC00D2"/>
    <w:rsid w:val="00EE1FAF"/>
    <w:rsid w:val="00F34BE2"/>
    <w:rsid w:val="00F773D4"/>
    <w:rsid w:val="00F875A4"/>
    <w:rsid w:val="00F95BF0"/>
    <w:rsid w:val="00FB48E0"/>
    <w:rsid w:val="00F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D6D2"/>
  <w15:docId w15:val="{A26437ED-8331-42EF-8BE7-A87ABBE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1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472"/>
  </w:style>
  <w:style w:type="paragraph" w:styleId="Piedepgina">
    <w:name w:val="footer"/>
    <w:basedOn w:val="Normal"/>
    <w:link w:val="PiedepginaCar"/>
    <w:uiPriority w:val="99"/>
    <w:unhideWhenUsed/>
    <w:rsid w:val="00E11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472"/>
  </w:style>
  <w:style w:type="table" w:styleId="Tablaconcuadrcula">
    <w:name w:val="Table Grid"/>
    <w:basedOn w:val="Tablanormal"/>
    <w:uiPriority w:val="39"/>
    <w:rsid w:val="00E1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11472"/>
    <w:pPr>
      <w:spacing w:after="200" w:line="276" w:lineRule="auto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6A376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E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3A9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inespaciado">
    <w:name w:val="No Spacing"/>
    <w:uiPriority w:val="1"/>
    <w:qFormat/>
    <w:rsid w:val="007B6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K7sYCycgE2SmPde2UoYVh8XKQ==">CgMxLjAyCGguZ2pkZ3hzOAByITFVc0ZxQ0VnLWYzSEg2LW4wb2MzaF9CN1ZnTG1ielppQQ==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 - IE NORMAL SUPERIOR DE ENVIGADO</dc:creator>
  <cp:keywords/>
  <dc:description/>
  <cp:lastModifiedBy>MARIA EUGENIA VANEGAS ARREDONDO</cp:lastModifiedBy>
  <cp:revision>2</cp:revision>
  <dcterms:created xsi:type="dcterms:W3CDTF">2024-11-22T21:49:00Z</dcterms:created>
  <dcterms:modified xsi:type="dcterms:W3CDTF">2024-11-22T21:49:00Z</dcterms:modified>
</cp:coreProperties>
</file>