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1" w:rsidRPr="009839D6" w:rsidRDefault="00925911" w:rsidP="00925911">
      <w:pPr>
        <w:jc w:val="center"/>
        <w:rPr>
          <w:rFonts w:ascii="Arial" w:hAnsi="Arial" w:cs="Arial"/>
          <w:b/>
          <w:sz w:val="20"/>
          <w:lang w:val="es-CO"/>
        </w:rPr>
      </w:pPr>
      <w:r>
        <w:rPr>
          <w:rFonts w:ascii="Arial" w:hAnsi="Arial" w:cs="Arial"/>
          <w:b/>
          <w:sz w:val="20"/>
          <w:lang w:val="es-CO"/>
        </w:rPr>
        <w:t>TALLER</w:t>
      </w:r>
      <w:r>
        <w:rPr>
          <w:rFonts w:ascii="Arial" w:hAnsi="Arial" w:cs="Arial"/>
          <w:b/>
          <w:sz w:val="20"/>
          <w:lang w:val="es-CO"/>
        </w:rPr>
        <w:t xml:space="preserve"> MATEMATICAS GRADO 6</w:t>
      </w:r>
    </w:p>
    <w:p w:rsidR="00925911" w:rsidRDefault="00925911" w:rsidP="00925911">
      <w:pPr>
        <w:jc w:val="center"/>
        <w:rPr>
          <w:rFonts w:ascii="Arial" w:hAnsi="Arial" w:cs="Arial"/>
          <w:sz w:val="20"/>
          <w:lang w:val="es-CO"/>
        </w:rPr>
      </w:pPr>
      <w:r w:rsidRPr="009839D6">
        <w:rPr>
          <w:rFonts w:ascii="Arial" w:hAnsi="Arial" w:cs="Arial"/>
          <w:sz w:val="20"/>
          <w:lang w:val="es-CO"/>
        </w:rPr>
        <w:t>Docente: Manuela Betancur Ramirez</w:t>
      </w:r>
    </w:p>
    <w:p w:rsidR="00F21A35" w:rsidRPr="00F21A35" w:rsidRDefault="00975BBB" w:rsidP="00925911">
      <w:pPr>
        <w:jc w:val="center"/>
        <w:rPr>
          <w:b/>
        </w:rPr>
      </w:pPr>
      <w:r w:rsidRPr="00F21A35">
        <w:rPr>
          <w:b/>
        </w:rPr>
        <w:t>NUMEROS ENTEROS</w:t>
      </w:r>
    </w:p>
    <w:p w:rsidR="00F21A35" w:rsidRDefault="00975BBB" w:rsidP="00F21A35">
      <w:r>
        <w:t xml:space="preserve"> 1) Utiliza números enteros para expresar el valor numérico de las siguientes afirmaciones.</w:t>
      </w:r>
    </w:p>
    <w:p w:rsidR="00F21A35" w:rsidRDefault="00975BBB" w:rsidP="00F21A35">
      <w:r>
        <w:t xml:space="preserve"> a) Un helicóptero vuela a 6.000 m de altura máxima </w:t>
      </w:r>
    </w:p>
    <w:p w:rsidR="00F21A35" w:rsidRDefault="00975BBB" w:rsidP="00F21A35">
      <w:r>
        <w:t xml:space="preserve">b) En la Antártida se </w:t>
      </w:r>
      <w:r w:rsidR="00F21A35">
        <w:t>registró</w:t>
      </w:r>
      <w:r>
        <w:t xml:space="preserve"> una temperatura de 15o c bajo cero.</w:t>
      </w:r>
    </w:p>
    <w:p w:rsidR="00F21A35" w:rsidRDefault="00975BBB" w:rsidP="00F21A35">
      <w:r>
        <w:t xml:space="preserve"> c) Pitágoras nació en el año 582 </w:t>
      </w:r>
      <w:proofErr w:type="spellStart"/>
      <w:r>
        <w:t>a.c.</w:t>
      </w:r>
      <w:proofErr w:type="spellEnd"/>
      <w:r>
        <w:t xml:space="preserve"> </w:t>
      </w:r>
    </w:p>
    <w:p w:rsidR="00F21A35" w:rsidRDefault="00975BBB" w:rsidP="00F21A35">
      <w:r>
        <w:t>d) Me pagaron $ 150.000 que me debían. e) Un pez se encuentra a 1 m de profundidad.</w:t>
      </w:r>
    </w:p>
    <w:p w:rsidR="00F21A35" w:rsidRDefault="00975BBB" w:rsidP="00F21A35">
      <w:r>
        <w:t xml:space="preserve"> 2) Escribe un enunciado que se pueda expresar mediante los números dados. </w:t>
      </w:r>
    </w:p>
    <w:p w:rsidR="00F21A35" w:rsidRDefault="00F21A35" w:rsidP="00F21A35">
      <w:r>
        <w:t xml:space="preserve">a) 100.000 </w:t>
      </w:r>
    </w:p>
    <w:p w:rsidR="00F21A35" w:rsidRDefault="00F21A35" w:rsidP="00F21A35">
      <w:r>
        <w:t xml:space="preserve">b) 3.785 </w:t>
      </w:r>
    </w:p>
    <w:p w:rsidR="00F21A35" w:rsidRDefault="00F21A35" w:rsidP="00F21A35">
      <w:r>
        <w:t>c</w:t>
      </w:r>
      <w:r w:rsidR="00975BBB">
        <w:t xml:space="preserve">) – 1.700 </w:t>
      </w:r>
    </w:p>
    <w:p w:rsidR="00F21A35" w:rsidRDefault="00975BBB" w:rsidP="00F21A35">
      <w:r>
        <w:t xml:space="preserve">d) -20 </w:t>
      </w:r>
    </w:p>
    <w:p w:rsidR="00F21A35" w:rsidRDefault="00975BBB" w:rsidP="00F21A35">
      <w:r>
        <w:t xml:space="preserve">3) Escribe en la </w:t>
      </w:r>
      <w:r w:rsidR="00F21A35">
        <w:t>línea,</w:t>
      </w:r>
      <w:r>
        <w:t xml:space="preserve"> según corresponda. </w:t>
      </w:r>
    </w:p>
    <w:p w:rsidR="00F21A35" w:rsidRDefault="00F21A35" w:rsidP="00F21A35">
      <w:r>
        <w:rPr>
          <w:noProof/>
          <w:lang w:eastAsia="es-ES"/>
        </w:rPr>
        <w:drawing>
          <wp:inline distT="0" distB="0" distL="0" distR="0" wp14:anchorId="445A91B9" wp14:editId="24082A74">
            <wp:extent cx="2862470" cy="15860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87" t="40338" r="51560" b="33597"/>
                    <a:stretch/>
                  </pic:blipFill>
                  <pic:spPr bwMode="auto">
                    <a:xfrm>
                      <a:off x="0" y="0"/>
                      <a:ext cx="2940457" cy="1629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A35" w:rsidRDefault="00975BBB" w:rsidP="00F21A35">
      <w:r>
        <w:t xml:space="preserve">4) Dibuja una resta numérica y ubica en ella cada grupo de números </w:t>
      </w:r>
    </w:p>
    <w:p w:rsidR="00F21A35" w:rsidRDefault="00975BBB" w:rsidP="00F21A35">
      <w:r>
        <w:t xml:space="preserve">a) -5, 4, 7, 0 </w:t>
      </w:r>
    </w:p>
    <w:p w:rsidR="00F21A35" w:rsidRDefault="00F21A35" w:rsidP="00F21A35">
      <w:r>
        <w:t>b</w:t>
      </w:r>
      <w:r w:rsidR="00975BBB">
        <w:t xml:space="preserve">) -3, -2, -1, 0 </w:t>
      </w:r>
    </w:p>
    <w:p w:rsidR="00F21A35" w:rsidRDefault="00F21A35" w:rsidP="00F21A35">
      <w:r>
        <w:t>c</w:t>
      </w:r>
      <w:r w:rsidR="00975BBB">
        <w:t xml:space="preserve">) -3, 2, 0, 1 </w:t>
      </w:r>
    </w:p>
    <w:p w:rsidR="00F21A35" w:rsidRDefault="00F21A35" w:rsidP="00F21A35">
      <w:r>
        <w:t>d</w:t>
      </w:r>
      <w:r w:rsidR="00975BBB">
        <w:t>) 1, 2, 3, -5</w:t>
      </w:r>
    </w:p>
    <w:p w:rsidR="00F21A35" w:rsidRDefault="00F21A35" w:rsidP="00F21A35">
      <w:r>
        <w:t>e</w:t>
      </w:r>
      <w:r w:rsidR="00975BBB">
        <w:t xml:space="preserve">) 0, 4, -2, -1 </w:t>
      </w:r>
    </w:p>
    <w:p w:rsidR="00F21A35" w:rsidRDefault="00975BBB" w:rsidP="00F21A35">
      <w:r>
        <w:t xml:space="preserve">f) 8, -7, 6, -5 </w:t>
      </w:r>
    </w:p>
    <w:p w:rsidR="00F21A35" w:rsidRDefault="00975BBB" w:rsidP="00F21A35">
      <w:r>
        <w:t>5) Escribe los números enteros en cada caso.</w:t>
      </w:r>
    </w:p>
    <w:p w:rsidR="00F21A35" w:rsidRDefault="00975BBB" w:rsidP="00F21A35">
      <w:r>
        <w:t xml:space="preserve"> a) Mayores que -3 y menores que +7 </w:t>
      </w:r>
    </w:p>
    <w:p w:rsidR="00F21A35" w:rsidRDefault="00975BBB" w:rsidP="00F21A35">
      <w:r>
        <w:t xml:space="preserve">b) Menores que 2 y mayores que 6 </w:t>
      </w:r>
    </w:p>
    <w:p w:rsidR="00F21A35" w:rsidRDefault="00975BBB" w:rsidP="00F21A35">
      <w:r>
        <w:t xml:space="preserve">c) Menores que 1 y mayores que 9 </w:t>
      </w:r>
    </w:p>
    <w:p w:rsidR="00F21A35" w:rsidRDefault="00975BBB" w:rsidP="00F21A35">
      <w:r>
        <w:t xml:space="preserve">d) Mayores que -5 y menores que 2 </w:t>
      </w:r>
    </w:p>
    <w:p w:rsidR="00F21A35" w:rsidRDefault="00975BBB" w:rsidP="00F21A35">
      <w:r>
        <w:t>6) Calcula.</w:t>
      </w:r>
    </w:p>
    <w:p w:rsidR="00F21A35" w:rsidRDefault="00F21A35" w:rsidP="00F21A35">
      <w:r>
        <w:t xml:space="preserve"> a) |5| </w:t>
      </w:r>
    </w:p>
    <w:p w:rsidR="00F21A35" w:rsidRDefault="00F21A35" w:rsidP="00F21A35">
      <w:r>
        <w:t xml:space="preserve">b) |+8| </w:t>
      </w:r>
    </w:p>
    <w:p w:rsidR="00F21A35" w:rsidRDefault="00F21A35" w:rsidP="00F21A35">
      <w:r>
        <w:t>c</w:t>
      </w:r>
      <w:r w:rsidR="00975BBB">
        <w:t xml:space="preserve">) |-2| </w:t>
      </w:r>
    </w:p>
    <w:p w:rsidR="00F21A35" w:rsidRDefault="00F21A35" w:rsidP="00F21A35">
      <w:r>
        <w:t xml:space="preserve">d) |-12| </w:t>
      </w:r>
    </w:p>
    <w:p w:rsidR="00F21A35" w:rsidRDefault="00F21A35" w:rsidP="00F21A35">
      <w:r>
        <w:t>e</w:t>
      </w:r>
      <w:r w:rsidR="00975BBB">
        <w:t>) |-3|</w:t>
      </w:r>
    </w:p>
    <w:p w:rsidR="00F21A35" w:rsidRDefault="00975BBB" w:rsidP="00F21A35">
      <w:r>
        <w:t xml:space="preserve"> f) |13 |</w:t>
      </w:r>
    </w:p>
    <w:p w:rsidR="00F21A35" w:rsidRDefault="00975BBB" w:rsidP="00F21A35">
      <w:r>
        <w:t xml:space="preserve"> 7) Responde </w:t>
      </w:r>
    </w:p>
    <w:p w:rsidR="00F21A35" w:rsidRDefault="00975BBB" w:rsidP="00F21A35">
      <w:r>
        <w:t xml:space="preserve">a) ¿puede ser | m|= -2? explica tu respuesta </w:t>
      </w:r>
    </w:p>
    <w:p w:rsidR="00F21A35" w:rsidRDefault="00975BBB" w:rsidP="00F21A35">
      <w:r>
        <w:t xml:space="preserve">b) ¿puede ser = 4? Explica tu respuesta. </w:t>
      </w:r>
    </w:p>
    <w:p w:rsidR="00F21A35" w:rsidRDefault="00975BBB" w:rsidP="00F21A35">
      <w:r>
        <w:t xml:space="preserve">8) Escribe cuantos opuestos están entre cada par de números. </w:t>
      </w:r>
    </w:p>
    <w:p w:rsidR="00F21A35" w:rsidRDefault="00F21A35" w:rsidP="00F21A35">
      <w:r>
        <w:t xml:space="preserve">a) 3 y su opuesto </w:t>
      </w:r>
    </w:p>
    <w:p w:rsidR="00F21A35" w:rsidRDefault="00F21A35" w:rsidP="00F21A35">
      <w:r>
        <w:t>b</w:t>
      </w:r>
      <w:r w:rsidR="00975BBB">
        <w:t xml:space="preserve">) 9 y su opuesto </w:t>
      </w:r>
    </w:p>
    <w:p w:rsidR="00F21A35" w:rsidRDefault="00F21A35" w:rsidP="00F21A35">
      <w:r>
        <w:t xml:space="preserve">c) 4 y su opuesto </w:t>
      </w:r>
    </w:p>
    <w:p w:rsidR="00F21A35" w:rsidRDefault="00F21A35" w:rsidP="00F21A35">
      <w:r>
        <w:t xml:space="preserve">d) |-4| y su opuesto </w:t>
      </w:r>
    </w:p>
    <w:p w:rsidR="00F21A35" w:rsidRDefault="00F21A35" w:rsidP="00F21A35">
      <w:r>
        <w:t>e</w:t>
      </w:r>
      <w:r w:rsidR="00975BBB">
        <w:t xml:space="preserve">) -7 y su opuesto </w:t>
      </w:r>
    </w:p>
    <w:p w:rsidR="00F21A35" w:rsidRDefault="00975BBB" w:rsidP="00F21A35">
      <w:r>
        <w:t xml:space="preserve">f) | 2| y su opuesto </w:t>
      </w:r>
      <w:bookmarkStart w:id="0" w:name="_GoBack"/>
      <w:bookmarkEnd w:id="0"/>
    </w:p>
    <w:sectPr w:rsidR="00F21A35" w:rsidSect="00975BBB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11"/>
    <w:rsid w:val="00555BF5"/>
    <w:rsid w:val="00925911"/>
    <w:rsid w:val="00975BBB"/>
    <w:rsid w:val="00AA5B74"/>
    <w:rsid w:val="00EB58F1"/>
    <w:rsid w:val="00F2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A8C032-8BE9-4903-997E-1073FADD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2020-03-19T21:59:00Z</dcterms:created>
  <dcterms:modified xsi:type="dcterms:W3CDTF">2020-03-20T00:15:00Z</dcterms:modified>
</cp:coreProperties>
</file>