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043" w:rsidRPr="007E4585" w:rsidRDefault="00821068" w:rsidP="00464043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COMUNICADO # 35</w:t>
      </w:r>
    </w:p>
    <w:p w:rsidR="00464043" w:rsidRPr="007E4585" w:rsidRDefault="00464043" w:rsidP="00464043">
      <w:pPr>
        <w:widowControl w:val="0"/>
        <w:tabs>
          <w:tab w:val="left" w:pos="5670"/>
        </w:tabs>
        <w:spacing w:after="0" w:line="240" w:lineRule="auto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7E4585">
        <w:rPr>
          <w:rFonts w:ascii="Calibri" w:eastAsia="Calibri" w:hAnsi="Calibri" w:cs="Calibri"/>
          <w:b/>
          <w:i/>
          <w:sz w:val="20"/>
          <w:szCs w:val="20"/>
        </w:rPr>
        <w:t xml:space="preserve">AGENDA DE LA SEMANA DEL </w:t>
      </w:r>
      <w:r w:rsidR="00332DE2">
        <w:rPr>
          <w:rFonts w:ascii="Calibri" w:eastAsia="Calibri" w:hAnsi="Calibri" w:cs="Calibri"/>
          <w:b/>
          <w:i/>
          <w:sz w:val="20"/>
          <w:szCs w:val="20"/>
        </w:rPr>
        <w:t>30</w:t>
      </w:r>
      <w:r w:rsidR="00677CB9">
        <w:rPr>
          <w:rFonts w:ascii="Calibri" w:eastAsia="Calibri" w:hAnsi="Calibri" w:cs="Calibri"/>
          <w:b/>
          <w:i/>
          <w:sz w:val="20"/>
          <w:szCs w:val="20"/>
        </w:rPr>
        <w:t xml:space="preserve"> AL </w:t>
      </w:r>
      <w:r w:rsidR="00332DE2">
        <w:rPr>
          <w:rFonts w:ascii="Calibri" w:eastAsia="Calibri" w:hAnsi="Calibri" w:cs="Calibri"/>
          <w:b/>
          <w:i/>
          <w:sz w:val="20"/>
          <w:szCs w:val="20"/>
        </w:rPr>
        <w:t>4</w:t>
      </w:r>
      <w:r w:rsidRPr="007E4585">
        <w:rPr>
          <w:rFonts w:ascii="Calibri" w:eastAsia="Calibri" w:hAnsi="Calibri" w:cs="Calibri"/>
          <w:b/>
          <w:i/>
          <w:sz w:val="20"/>
          <w:szCs w:val="20"/>
        </w:rPr>
        <w:t xml:space="preserve"> DE </w:t>
      </w:r>
      <w:r w:rsidR="00332DE2">
        <w:rPr>
          <w:rFonts w:ascii="Calibri" w:eastAsia="Calibri" w:hAnsi="Calibri" w:cs="Calibri"/>
          <w:b/>
          <w:i/>
          <w:sz w:val="20"/>
          <w:szCs w:val="20"/>
        </w:rPr>
        <w:t>OCTUBRE</w:t>
      </w:r>
      <w:r w:rsidRPr="007E4585">
        <w:rPr>
          <w:rFonts w:ascii="Calibri" w:eastAsia="Calibri" w:hAnsi="Calibri" w:cs="Calibri"/>
          <w:b/>
          <w:i/>
          <w:sz w:val="20"/>
          <w:szCs w:val="20"/>
        </w:rPr>
        <w:t xml:space="preserve"> DE 2019</w:t>
      </w:r>
    </w:p>
    <w:p w:rsidR="000C3A0B" w:rsidRDefault="00464043" w:rsidP="000C3A0B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7E4585">
        <w:rPr>
          <w:rFonts w:ascii="Calibri" w:eastAsia="Calibri" w:hAnsi="Calibri" w:cs="Calibri"/>
          <w:b/>
          <w:i/>
          <w:sz w:val="20"/>
          <w:szCs w:val="20"/>
        </w:rPr>
        <w:t xml:space="preserve">DOCENTE DE CONVIVENCIA: </w:t>
      </w:r>
      <w:r w:rsidR="00F80615">
        <w:rPr>
          <w:rFonts w:ascii="Calibri" w:eastAsia="Calibri" w:hAnsi="Calibri" w:cs="Calibri"/>
          <w:b/>
          <w:i/>
          <w:sz w:val="20"/>
          <w:szCs w:val="20"/>
        </w:rPr>
        <w:t xml:space="preserve">UBERNEY </w:t>
      </w:r>
    </w:p>
    <w:p w:rsidR="00464043" w:rsidRPr="000B274E" w:rsidRDefault="00464043" w:rsidP="00464043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i/>
          <w:color w:val="FF0000"/>
          <w:sz w:val="20"/>
          <w:szCs w:val="20"/>
        </w:rPr>
      </w:pPr>
      <w:r w:rsidRPr="000B274E">
        <w:rPr>
          <w:rFonts w:ascii="Calibri" w:eastAsia="Calibri" w:hAnsi="Calibri" w:cs="Calibri"/>
          <w:b/>
          <w:i/>
          <w:color w:val="FF0000"/>
          <w:sz w:val="20"/>
          <w:szCs w:val="20"/>
        </w:rPr>
        <w:t xml:space="preserve">FRASE DE LA SEMANA: </w:t>
      </w:r>
      <w:r w:rsidR="0085436E">
        <w:rPr>
          <w:rFonts w:ascii="Calibri" w:eastAsia="Calibri" w:hAnsi="Calibri" w:cs="Calibri"/>
          <w:b/>
          <w:i/>
          <w:color w:val="FF0000"/>
          <w:sz w:val="20"/>
          <w:szCs w:val="20"/>
        </w:rPr>
        <w:t>“LA VIDA NO SE TRATA DE ESPERAR A QUE LA TORMENTA PASE, SINO DE APRENDER A BAILAR BAJO LA LLUVIA”</w:t>
      </w:r>
    </w:p>
    <w:tbl>
      <w:tblPr>
        <w:tblW w:w="14510" w:type="dxa"/>
        <w:tblInd w:w="-3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2488"/>
        <w:gridCol w:w="2413"/>
        <w:gridCol w:w="1846"/>
        <w:gridCol w:w="2129"/>
        <w:gridCol w:w="2334"/>
        <w:gridCol w:w="1663"/>
      </w:tblGrid>
      <w:tr w:rsidR="00464043" w:rsidRPr="007E4585" w:rsidTr="00CD5D2C">
        <w:trPr>
          <w:trHeight w:val="247"/>
        </w:trPr>
        <w:tc>
          <w:tcPr>
            <w:tcW w:w="145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A6547E" w:rsidP="009714B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TECER</w:t>
            </w:r>
            <w:r w:rsidR="00464043" w:rsidRPr="007E45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PERIODO</w:t>
            </w:r>
          </w:p>
        </w:tc>
      </w:tr>
      <w:tr w:rsidR="00464043" w:rsidRPr="007E4585" w:rsidTr="00DD63BC">
        <w:trPr>
          <w:trHeight w:val="30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DIA</w:t>
            </w:r>
          </w:p>
        </w:tc>
        <w:tc>
          <w:tcPr>
            <w:tcW w:w="248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ACTIVIDADES</w:t>
            </w:r>
          </w:p>
        </w:tc>
        <w:tc>
          <w:tcPr>
            <w:tcW w:w="241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184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LUGAR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EVALUACIÓN</w:t>
            </w:r>
          </w:p>
        </w:tc>
      </w:tr>
      <w:tr w:rsidR="00DD63BC" w:rsidRPr="007E4585" w:rsidTr="006C3D74">
        <w:trPr>
          <w:trHeight w:val="1107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D63BC" w:rsidRPr="007E4585" w:rsidRDefault="00DD63BC" w:rsidP="00677CB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LUNES 30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D63BC" w:rsidRDefault="00DD63BC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Encuesta de percepción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C" w:rsidRDefault="00DD63BC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Coordinadora académica y coordinador de calidad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C" w:rsidRDefault="00DD63BC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Aula 9, 10, sala de sistemas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C" w:rsidRPr="00C44DC5" w:rsidRDefault="00DD63BC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4DC5">
              <w:rPr>
                <w:rFonts w:ascii="Arial" w:hAnsi="Arial" w:cs="Arial"/>
                <w:sz w:val="20"/>
                <w:szCs w:val="20"/>
                <w:lang w:val="en-US"/>
              </w:rPr>
              <w:t xml:space="preserve">  6:30 AM </w:t>
            </w:r>
            <w:proofErr w:type="spellStart"/>
            <w:r w:rsidRPr="00C44DC5">
              <w:rPr>
                <w:rFonts w:ascii="Arial" w:hAnsi="Arial" w:cs="Arial"/>
                <w:sz w:val="20"/>
                <w:szCs w:val="20"/>
                <w:lang w:val="en-US"/>
              </w:rPr>
              <w:t>familias</w:t>
            </w:r>
            <w:proofErr w:type="spellEnd"/>
          </w:p>
          <w:p w:rsidR="00DD63BC" w:rsidRPr="00C44DC5" w:rsidRDefault="00DD63BC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4DC5">
              <w:rPr>
                <w:rFonts w:ascii="Arial" w:hAnsi="Arial" w:cs="Arial"/>
                <w:sz w:val="20"/>
                <w:szCs w:val="20"/>
                <w:lang w:val="en-US"/>
              </w:rPr>
              <w:t xml:space="preserve">  9:00 AM </w:t>
            </w:r>
            <w:proofErr w:type="spellStart"/>
            <w:r w:rsidRPr="00C44DC5">
              <w:rPr>
                <w:rFonts w:ascii="Arial" w:hAnsi="Arial" w:cs="Arial"/>
                <w:sz w:val="20"/>
                <w:szCs w:val="20"/>
                <w:lang w:val="en-US"/>
              </w:rPr>
              <w:t>estudiantes</w:t>
            </w:r>
            <w:proofErr w:type="spellEnd"/>
          </w:p>
          <w:p w:rsidR="00DD63BC" w:rsidRPr="00C44DC5" w:rsidRDefault="00DD63BC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4DC5">
              <w:rPr>
                <w:rFonts w:ascii="Arial" w:hAnsi="Arial" w:cs="Arial"/>
                <w:sz w:val="20"/>
                <w:szCs w:val="20"/>
                <w:lang w:val="en-US"/>
              </w:rPr>
              <w:t xml:space="preserve">  11:00 AM </w:t>
            </w:r>
            <w:proofErr w:type="spellStart"/>
            <w:r w:rsidRPr="00C44DC5">
              <w:rPr>
                <w:rFonts w:ascii="Arial" w:hAnsi="Arial" w:cs="Arial"/>
                <w:sz w:val="20"/>
                <w:szCs w:val="20"/>
                <w:lang w:val="en-US"/>
              </w:rPr>
              <w:t>docentes</w:t>
            </w:r>
            <w:proofErr w:type="spellEnd"/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C" w:rsidRDefault="00DD63BC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.Los grupos de 7-1 y 7-2 </w:t>
            </w:r>
          </w:p>
          <w:p w:rsidR="00DD63BC" w:rsidRPr="007E4585" w:rsidRDefault="00DD63BC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No tienen clase.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C" w:rsidRPr="007E4585" w:rsidRDefault="00DD63BC" w:rsidP="00842CC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D63BC" w:rsidRPr="007E4585" w:rsidTr="00C44DC5">
        <w:trPr>
          <w:trHeight w:val="1107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D63BC" w:rsidRDefault="00DD63BC" w:rsidP="00BE2B0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D63BC" w:rsidRDefault="00DD63BC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Taller de jardinería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C" w:rsidRDefault="00DD63BC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Faber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C" w:rsidRDefault="00DD63BC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Restaurante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C" w:rsidRDefault="00DD63BC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11:00 AM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C" w:rsidRDefault="00DD63BC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C" w:rsidRDefault="00DD63BC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44DC5" w:rsidRPr="007E4585" w:rsidTr="006C3D74">
        <w:trPr>
          <w:trHeight w:val="1107"/>
        </w:trPr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44DC5" w:rsidRDefault="00C44DC5" w:rsidP="00BE2B0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44DC5" w:rsidRDefault="00C44DC5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Reunión informativa/mes de la convivencia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C5" w:rsidRDefault="00C44DC5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Jenny Carolina/Gloria Duque/Miriam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C5" w:rsidRDefault="00C44DC5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de profesores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C5" w:rsidRDefault="00C44DC5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 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C5" w:rsidRDefault="00C44DC5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C5" w:rsidRDefault="00C44DC5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123" w:rsidRPr="007E4585" w:rsidTr="00C27009">
        <w:trPr>
          <w:trHeight w:val="845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43123" w:rsidRDefault="00843123" w:rsidP="008210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MARTES 1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43123" w:rsidRDefault="00843123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del mes de la convivencia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43123" w:rsidRDefault="00843123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Jenny, Gloria, Natalia EEP,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43123" w:rsidRDefault="00843123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Cancha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43123" w:rsidRDefault="00843123" w:rsidP="005511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formación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43123" w:rsidRDefault="00843123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3123" w:rsidRDefault="00843123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3123" w:rsidRDefault="00843123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3123" w:rsidRDefault="00843123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3123" w:rsidRDefault="00843123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3123" w:rsidRPr="007E4585" w:rsidRDefault="00843123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43123" w:rsidRPr="007E4585" w:rsidRDefault="00843123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123" w:rsidRPr="007E4585" w:rsidTr="00C27009">
        <w:trPr>
          <w:trHeight w:val="845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43123" w:rsidRDefault="00843123" w:rsidP="008210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43123" w:rsidRDefault="00843123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Salida de 9-1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43123" w:rsidRDefault="00843123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León Jaramillo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43123" w:rsidRDefault="00843123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Pascual Bravo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43123" w:rsidRDefault="00843123" w:rsidP="005511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 a 1:30 PM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43123" w:rsidRDefault="00843123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43123" w:rsidRPr="007E4585" w:rsidRDefault="00843123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123" w:rsidRPr="007E4585" w:rsidTr="000917EA">
        <w:trPr>
          <w:trHeight w:val="660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43123" w:rsidRDefault="00843123" w:rsidP="008210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43123" w:rsidRDefault="00843123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Simposio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43123" w:rsidRDefault="00843123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Asiste Beatriz, Daniel Gil y carolina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43123" w:rsidRDefault="00843123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Universidad del CES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43123" w:rsidRDefault="00843123" w:rsidP="005511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7:00 AM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43123" w:rsidRDefault="00843123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43123" w:rsidRPr="007E4585" w:rsidRDefault="00843123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123" w:rsidRPr="007E4585" w:rsidTr="00843123">
        <w:trPr>
          <w:trHeight w:val="627"/>
        </w:trPr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43123" w:rsidRDefault="00843123" w:rsidP="008210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43123" w:rsidRDefault="00C44DC5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Socialización estrategias UAI 2°2 / AC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43123" w:rsidRDefault="006C21B6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Mónica</w:t>
            </w:r>
            <w:r w:rsidR="00C44DC5">
              <w:rPr>
                <w:rFonts w:ascii="Arial" w:hAnsi="Arial" w:cs="Arial"/>
                <w:sz w:val="20"/>
                <w:szCs w:val="20"/>
              </w:rPr>
              <w:t xml:space="preserve"> UAI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43123" w:rsidRDefault="00C44DC5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Docentes: Sandra Quintero/Daniela Sarria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43123" w:rsidRDefault="00C44DC5" w:rsidP="005511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 Am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43123" w:rsidRDefault="00843123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43123" w:rsidRPr="007E4585" w:rsidRDefault="00843123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123" w:rsidRPr="007E4585" w:rsidTr="00CD5D2C">
        <w:trPr>
          <w:trHeight w:val="705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43123" w:rsidRPr="007E4585" w:rsidRDefault="00843123" w:rsidP="00DD63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MIERCOLES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123" w:rsidRDefault="00843123" w:rsidP="00DD63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Simposio </w:t>
            </w:r>
            <w:r w:rsidR="00FD247F">
              <w:rPr>
                <w:rFonts w:ascii="Arial" w:hAnsi="Arial" w:cs="Arial"/>
                <w:sz w:val="20"/>
                <w:szCs w:val="20"/>
              </w:rPr>
              <w:t xml:space="preserve">de </w:t>
            </w:r>
            <w:proofErr w:type="spellStart"/>
            <w:r w:rsidR="00FD247F">
              <w:rPr>
                <w:rFonts w:ascii="Arial" w:hAnsi="Arial" w:cs="Arial"/>
                <w:sz w:val="20"/>
                <w:szCs w:val="20"/>
              </w:rPr>
              <w:t>bullying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123" w:rsidRDefault="00843123" w:rsidP="00DD63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Asiste Beatriz, Daniel Gil y carolina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123" w:rsidRDefault="00843123" w:rsidP="00DD63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Universidad del CES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123" w:rsidRDefault="00843123" w:rsidP="00DD63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7:00 AM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123" w:rsidRPr="007E4585" w:rsidRDefault="00843123" w:rsidP="00DD63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123" w:rsidRDefault="00843123" w:rsidP="00DD63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43123" w:rsidRPr="007E4585" w:rsidTr="00F45205">
        <w:trPr>
          <w:trHeight w:val="465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43123" w:rsidRPr="007E4585" w:rsidRDefault="00843123" w:rsidP="009D49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23" w:rsidRDefault="00843123" w:rsidP="009D49A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Comuna de ASDEM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23" w:rsidRDefault="00C44DC5" w:rsidP="009D49A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Docentes que no asistan a comuna avisar a los alumnos que no hay trasporte ni alimentación.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23" w:rsidRDefault="00843123" w:rsidP="009D49A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23" w:rsidRDefault="00843123" w:rsidP="009D49A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23" w:rsidRPr="007E4585" w:rsidRDefault="00843123" w:rsidP="009D49A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23" w:rsidRDefault="00843123" w:rsidP="009D49A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123" w:rsidRPr="007E4585" w:rsidTr="00843123">
        <w:trPr>
          <w:trHeight w:val="781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43123" w:rsidRPr="007E4585" w:rsidRDefault="00843123" w:rsidP="009D49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123" w:rsidRDefault="00843123" w:rsidP="009D49A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123" w:rsidRDefault="00843123" w:rsidP="009D49A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123" w:rsidRDefault="00843123" w:rsidP="009D49A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123" w:rsidRDefault="00843123" w:rsidP="009D49A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123" w:rsidRPr="007E4585" w:rsidRDefault="00843123" w:rsidP="009D49A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123" w:rsidRDefault="00843123" w:rsidP="009D49A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CC2" w:rsidRPr="007E4585" w:rsidTr="00CD5D2C">
        <w:trPr>
          <w:trHeight w:val="705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42CC2" w:rsidRPr="007E4585" w:rsidRDefault="00842CC2" w:rsidP="00677CB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JUEVES </w:t>
            </w:r>
            <w:r w:rsidR="0082106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CC2" w:rsidRDefault="00DD63BC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Alianza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CB9" w:rsidRDefault="00677CB9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32DE2" w:rsidRDefault="00332DE2" w:rsidP="00332D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Comité de Calidad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CC2" w:rsidRDefault="00332DE2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Restaurante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CC2" w:rsidRDefault="00DD63BC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7:00 AM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CC2" w:rsidRDefault="00842CC2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CC2" w:rsidRDefault="00842CC2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CC2" w:rsidRPr="007E4585" w:rsidTr="00CD5D2C">
        <w:trPr>
          <w:trHeight w:val="705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42CC2" w:rsidRDefault="00842CC2" w:rsidP="00BE2B0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CC2" w:rsidRDefault="00DD63BC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Encuentro de religión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CB9" w:rsidRDefault="00DD63BC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DD63BC" w:rsidRDefault="00DD63BC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Daniela sarria y Gladys Zuluaga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CC2" w:rsidRDefault="00DD63BC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Núcleo educativo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CC2" w:rsidRDefault="00DD63BC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9:30 AM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CC2" w:rsidRDefault="00842CC2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CC2" w:rsidRDefault="00842CC2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123" w:rsidRPr="007E4585" w:rsidTr="00843123">
        <w:trPr>
          <w:trHeight w:val="480"/>
        </w:trPr>
        <w:tc>
          <w:tcPr>
            <w:tcW w:w="163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43123" w:rsidRDefault="00843123" w:rsidP="00DD63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23" w:rsidRDefault="00843123" w:rsidP="00DD63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Salida de 9-2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23" w:rsidRDefault="00843123" w:rsidP="00DD63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León Jaramillo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23" w:rsidRDefault="00843123" w:rsidP="00DD63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Pascual Bravo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23" w:rsidRDefault="00843123" w:rsidP="00DD63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7.00 a 1:30 PM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23" w:rsidRDefault="00843123" w:rsidP="00DD63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23" w:rsidRDefault="00843123" w:rsidP="00DD63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123" w:rsidRPr="007E4585" w:rsidTr="00843123">
        <w:trPr>
          <w:trHeight w:val="748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43123" w:rsidRDefault="00843123" w:rsidP="00DD63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DC5" w:rsidRDefault="00C44DC5" w:rsidP="00DD63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Socialización de</w:t>
            </w:r>
          </w:p>
          <w:p w:rsidR="00843123" w:rsidRDefault="00C44DC5" w:rsidP="00DD63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estrategias 3°1 / 3°2 </w:t>
            </w:r>
          </w:p>
          <w:p w:rsidR="00C44DC5" w:rsidRDefault="00C44DC5" w:rsidP="00DD63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123" w:rsidRDefault="006C21B6" w:rsidP="00DD63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Mónica</w:t>
            </w:r>
            <w:r w:rsidR="00C44DC5">
              <w:rPr>
                <w:rFonts w:ascii="Arial" w:hAnsi="Arial" w:cs="Arial"/>
                <w:sz w:val="20"/>
                <w:szCs w:val="20"/>
              </w:rPr>
              <w:t xml:space="preserve"> UAI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123" w:rsidRDefault="00843123" w:rsidP="00DD63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123" w:rsidRDefault="00FD247F" w:rsidP="00DD63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 AM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123" w:rsidRDefault="00843123" w:rsidP="00DD63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123" w:rsidRDefault="00843123" w:rsidP="00DD63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D2C" w:rsidRPr="007E4585" w:rsidTr="00CD5D2C">
        <w:trPr>
          <w:trHeight w:val="811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D2C" w:rsidRPr="007E4585" w:rsidRDefault="00CD5D2C" w:rsidP="000243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5D2C" w:rsidRPr="007E4585" w:rsidRDefault="00CD5D2C" w:rsidP="00677CB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VIERNES</w:t>
            </w:r>
            <w:r w:rsidR="008210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D5D2C" w:rsidRDefault="00DD63BC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Café filosófico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D5D2C" w:rsidRDefault="00DD63BC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Nerrizon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Cardona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D5D2C" w:rsidRDefault="00DD63BC" w:rsidP="0002439D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Media Técnica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D5D2C" w:rsidRDefault="00B41CBC" w:rsidP="0002439D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10:30 AM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D5D2C" w:rsidRPr="007E4585" w:rsidRDefault="00CD5D2C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D5D2C" w:rsidRPr="007E4585" w:rsidRDefault="00CD5D2C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D2C" w:rsidRPr="007E4585" w:rsidTr="00182497">
        <w:trPr>
          <w:trHeight w:val="811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D2C" w:rsidRPr="007E4585" w:rsidRDefault="00CD5D2C" w:rsidP="00CD5D2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D5D2C" w:rsidRDefault="00DD63BC" w:rsidP="00CD5D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Árbol de los deseos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D5D2C" w:rsidRDefault="00DD63BC" w:rsidP="00CD5D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Coordinadora convivencia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D5D2C" w:rsidRDefault="006C21B6" w:rsidP="00CD5D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I.E Vallej</w:t>
            </w:r>
            <w:r w:rsidR="00DD63BC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DD63BC">
              <w:rPr>
                <w:rFonts w:ascii="Arial" w:hAnsi="Arial" w:cs="Arial"/>
                <w:sz w:val="20"/>
                <w:szCs w:val="20"/>
              </w:rPr>
              <w:t>los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D5D2C" w:rsidRDefault="00332DE2" w:rsidP="00CD5D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12:30 PM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D5D2C" w:rsidRDefault="00CD5D2C" w:rsidP="00CD5D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D5D2C" w:rsidRPr="007E4585" w:rsidRDefault="00CD5D2C" w:rsidP="00CD5D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497" w:rsidRPr="007E4585" w:rsidTr="00182497">
        <w:trPr>
          <w:trHeight w:val="811"/>
        </w:trPr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497" w:rsidRPr="007E4585" w:rsidRDefault="00182497" w:rsidP="00CD5D2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2497" w:rsidRDefault="00182497" w:rsidP="00CD5D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grupo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2497" w:rsidRDefault="00182497" w:rsidP="00CD5D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Directores de grupo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2497" w:rsidRDefault="00182497" w:rsidP="00CD5D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cada aula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2497" w:rsidRDefault="00182497" w:rsidP="00CD5D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6:15 AM a 12:30 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2497" w:rsidRDefault="00182497" w:rsidP="00CD5D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2497" w:rsidRPr="007E4585" w:rsidRDefault="00182497" w:rsidP="00CD5D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497" w:rsidRPr="007E4585" w:rsidTr="00CD5D2C">
        <w:trPr>
          <w:trHeight w:val="811"/>
        </w:trPr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97" w:rsidRPr="007E4585" w:rsidRDefault="00182497" w:rsidP="00CD5D2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2497" w:rsidRDefault="00182497" w:rsidP="00CD5D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Taller de prevención de sustancias Psicoactivas y grupo focal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2497" w:rsidRDefault="00182497" w:rsidP="00CD5D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Psicóloga EEP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2497" w:rsidRDefault="00182497" w:rsidP="00CD5D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 3 / 7°1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2497" w:rsidRDefault="00182497" w:rsidP="00CD5D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</w:t>
            </w:r>
            <w:bookmarkStart w:id="0" w:name="_GoBack"/>
            <w:bookmarkEnd w:id="0"/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2497" w:rsidRDefault="00182497" w:rsidP="00CD5D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2497" w:rsidRPr="007E4585" w:rsidRDefault="00182497" w:rsidP="00CD5D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4043" w:rsidRDefault="00464043" w:rsidP="0002439D">
      <w:pPr>
        <w:jc w:val="both"/>
        <w:rPr>
          <w:rFonts w:ascii="Arial" w:hAnsi="Arial" w:cs="Arial"/>
          <w:sz w:val="20"/>
        </w:rPr>
      </w:pPr>
    </w:p>
    <w:p w:rsidR="00464043" w:rsidRDefault="00464043" w:rsidP="00464043">
      <w:pPr>
        <w:rPr>
          <w:rFonts w:ascii="Arial" w:hAnsi="Arial" w:cs="Arial"/>
          <w:sz w:val="20"/>
        </w:rPr>
      </w:pPr>
    </w:p>
    <w:p w:rsidR="00464043" w:rsidRPr="004C040F" w:rsidRDefault="00464043" w:rsidP="00814AA7">
      <w:pPr>
        <w:rPr>
          <w:rFonts w:ascii="Arial" w:hAnsi="Arial" w:cs="Arial"/>
          <w:sz w:val="24"/>
        </w:rPr>
      </w:pPr>
      <w:r w:rsidRPr="004C040F">
        <w:rPr>
          <w:rFonts w:ascii="Arial" w:hAnsi="Arial" w:cs="Arial"/>
          <w:b/>
          <w:sz w:val="24"/>
        </w:rPr>
        <w:t xml:space="preserve">NOTA: </w:t>
      </w:r>
    </w:p>
    <w:p w:rsidR="00464043" w:rsidRDefault="00464043" w:rsidP="0046404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-En el transcurso de la semana se informa</w:t>
      </w:r>
      <w:r w:rsidR="00814AA7"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 xml:space="preserve"> las novedades que se presenten.</w:t>
      </w: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  <w:sectPr w:rsidR="00464043" w:rsidSect="00464043">
          <w:headerReference w:type="default" r:id="rId7"/>
          <w:pgSz w:w="15840" w:h="12240" w:orient="landscape"/>
          <w:pgMar w:top="567" w:right="720" w:bottom="720" w:left="720" w:header="708" w:footer="708" w:gutter="0"/>
          <w:cols w:space="708"/>
          <w:docGrid w:linePitch="360"/>
        </w:sect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D85F9D" w:rsidRDefault="00202777"/>
    <w:sectPr w:rsidR="00D85F9D" w:rsidSect="00F047B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777" w:rsidRDefault="00202777">
      <w:pPr>
        <w:spacing w:after="0" w:line="240" w:lineRule="auto"/>
      </w:pPr>
      <w:r>
        <w:separator/>
      </w:r>
    </w:p>
  </w:endnote>
  <w:endnote w:type="continuationSeparator" w:id="0">
    <w:p w:rsidR="00202777" w:rsidRDefault="0020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777" w:rsidRDefault="00202777">
      <w:pPr>
        <w:spacing w:after="0" w:line="240" w:lineRule="auto"/>
      </w:pPr>
      <w:r>
        <w:separator/>
      </w:r>
    </w:p>
  </w:footnote>
  <w:footnote w:type="continuationSeparator" w:id="0">
    <w:p w:rsidR="00202777" w:rsidRDefault="00202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D03" w:rsidRDefault="00202777" w:rsidP="003E3D03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43"/>
    <w:rsid w:val="0002439D"/>
    <w:rsid w:val="000C3A0B"/>
    <w:rsid w:val="001223F6"/>
    <w:rsid w:val="001407A6"/>
    <w:rsid w:val="001460FC"/>
    <w:rsid w:val="00182497"/>
    <w:rsid w:val="001C4E58"/>
    <w:rsid w:val="00202777"/>
    <w:rsid w:val="00254E4B"/>
    <w:rsid w:val="0029018B"/>
    <w:rsid w:val="002E497F"/>
    <w:rsid w:val="00332DE2"/>
    <w:rsid w:val="00355477"/>
    <w:rsid w:val="00437416"/>
    <w:rsid w:val="00460401"/>
    <w:rsid w:val="00464043"/>
    <w:rsid w:val="0052437D"/>
    <w:rsid w:val="005511E7"/>
    <w:rsid w:val="005542E6"/>
    <w:rsid w:val="00564270"/>
    <w:rsid w:val="0058017E"/>
    <w:rsid w:val="00584FBA"/>
    <w:rsid w:val="005E1CB7"/>
    <w:rsid w:val="005E4A75"/>
    <w:rsid w:val="00677CB9"/>
    <w:rsid w:val="006846AF"/>
    <w:rsid w:val="006C21B6"/>
    <w:rsid w:val="006F0BD0"/>
    <w:rsid w:val="0072395F"/>
    <w:rsid w:val="00733649"/>
    <w:rsid w:val="007821FF"/>
    <w:rsid w:val="0079577C"/>
    <w:rsid w:val="007A2116"/>
    <w:rsid w:val="008128DA"/>
    <w:rsid w:val="00814AA7"/>
    <w:rsid w:val="00821068"/>
    <w:rsid w:val="00842CC2"/>
    <w:rsid w:val="00843123"/>
    <w:rsid w:val="0085436E"/>
    <w:rsid w:val="0086656F"/>
    <w:rsid w:val="008B3593"/>
    <w:rsid w:val="00900944"/>
    <w:rsid w:val="009145CF"/>
    <w:rsid w:val="009A1928"/>
    <w:rsid w:val="009C3125"/>
    <w:rsid w:val="009D49AD"/>
    <w:rsid w:val="009D4FC6"/>
    <w:rsid w:val="00A11549"/>
    <w:rsid w:val="00A16FCD"/>
    <w:rsid w:val="00A6547E"/>
    <w:rsid w:val="00B41CBC"/>
    <w:rsid w:val="00B56714"/>
    <w:rsid w:val="00B757C7"/>
    <w:rsid w:val="00BA6C4B"/>
    <w:rsid w:val="00BC0114"/>
    <w:rsid w:val="00BD0774"/>
    <w:rsid w:val="00BE2B0A"/>
    <w:rsid w:val="00C44DC5"/>
    <w:rsid w:val="00CB49F2"/>
    <w:rsid w:val="00CD5D2C"/>
    <w:rsid w:val="00D36FEC"/>
    <w:rsid w:val="00D44B9C"/>
    <w:rsid w:val="00D50E2E"/>
    <w:rsid w:val="00DD63BC"/>
    <w:rsid w:val="00E168B5"/>
    <w:rsid w:val="00E326F7"/>
    <w:rsid w:val="00E879B8"/>
    <w:rsid w:val="00EE6D01"/>
    <w:rsid w:val="00EE7A27"/>
    <w:rsid w:val="00EF5722"/>
    <w:rsid w:val="00F21EAE"/>
    <w:rsid w:val="00F30996"/>
    <w:rsid w:val="00F372A4"/>
    <w:rsid w:val="00F804DF"/>
    <w:rsid w:val="00F80615"/>
    <w:rsid w:val="00FA79DC"/>
    <w:rsid w:val="00FC2BBB"/>
    <w:rsid w:val="00FD247F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B0314-1B94-4D37-B4FD-F73C5C24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043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4043"/>
    <w:pPr>
      <w:tabs>
        <w:tab w:val="center" w:pos="4419"/>
        <w:tab w:val="right" w:pos="8838"/>
      </w:tabs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464043"/>
  </w:style>
  <w:style w:type="paragraph" w:styleId="Textodeglobo">
    <w:name w:val="Balloon Text"/>
    <w:basedOn w:val="Normal"/>
    <w:link w:val="TextodegloboCar"/>
    <w:uiPriority w:val="99"/>
    <w:semiHidden/>
    <w:unhideWhenUsed/>
    <w:rsid w:val="00FC2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BBB"/>
    <w:rPr>
      <w:rFonts w:ascii="Segoe UI" w:eastAsiaTheme="minorEastAsia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BA6C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C4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9BA28-0B27-4306-AE0F-8C5BF9EC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</dc:creator>
  <cp:lastModifiedBy>Usuario de Windows</cp:lastModifiedBy>
  <cp:revision>7</cp:revision>
  <cp:lastPrinted>2019-09-23T12:40:00Z</cp:lastPrinted>
  <dcterms:created xsi:type="dcterms:W3CDTF">2019-09-27T18:35:00Z</dcterms:created>
  <dcterms:modified xsi:type="dcterms:W3CDTF">2019-09-27T19:31:00Z</dcterms:modified>
</cp:coreProperties>
</file>