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F8" w:rsidRPr="001B4F5D" w:rsidRDefault="005266F8" w:rsidP="00056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4F5D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7E4D5EAF" wp14:editId="79365F79">
            <wp:simplePos x="0" y="0"/>
            <wp:positionH relativeFrom="column">
              <wp:posOffset>-85725</wp:posOffset>
            </wp:positionH>
            <wp:positionV relativeFrom="paragraph">
              <wp:posOffset>-276225</wp:posOffset>
            </wp:positionV>
            <wp:extent cx="2466975" cy="695325"/>
            <wp:effectExtent l="0" t="0" r="9525" b="9525"/>
            <wp:wrapNone/>
            <wp:docPr id="16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" t="21197" r="72959" b="65930"/>
                    <a:stretch/>
                  </pic:blipFill>
                  <pic:spPr bwMode="auto">
                    <a:xfrm>
                      <a:off x="0" y="0"/>
                      <a:ext cx="24669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6F8" w:rsidRPr="001B4F5D" w:rsidRDefault="005266F8" w:rsidP="005266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266F8" w:rsidRPr="001B4F5D" w:rsidRDefault="005266F8" w:rsidP="005266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B4F5D" w:rsidRPr="001B4F5D" w:rsidRDefault="001B4F5D" w:rsidP="003F24F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266F8" w:rsidRPr="00456F32" w:rsidRDefault="003F24FB" w:rsidP="005266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456F32">
        <w:rPr>
          <w:rFonts w:ascii="Arial" w:hAnsi="Arial" w:cs="Arial"/>
          <w:b/>
          <w:sz w:val="32"/>
          <w:szCs w:val="32"/>
          <w:lang w:val="es-ES"/>
        </w:rPr>
        <w:t>7°</w:t>
      </w:r>
      <w:r w:rsidR="005266F8" w:rsidRPr="00456F32">
        <w:rPr>
          <w:rFonts w:ascii="Arial" w:hAnsi="Arial" w:cs="Arial"/>
          <w:b/>
          <w:sz w:val="32"/>
          <w:szCs w:val="32"/>
          <w:lang w:val="es-ES"/>
        </w:rPr>
        <w:t xml:space="preserve"> ÈTICA</w:t>
      </w:r>
      <w:r w:rsidR="000A30A6" w:rsidRPr="00456F32">
        <w:rPr>
          <w:rFonts w:ascii="Arial" w:hAnsi="Arial" w:cs="Arial"/>
          <w:b/>
          <w:sz w:val="32"/>
          <w:szCs w:val="32"/>
          <w:lang w:val="es-ES"/>
        </w:rPr>
        <w:t xml:space="preserve"> Y VALORES</w:t>
      </w:r>
    </w:p>
    <w:p w:rsidR="005266F8" w:rsidRPr="00456F32" w:rsidRDefault="003F24FB" w:rsidP="005266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456F32">
        <w:rPr>
          <w:rFonts w:ascii="Arial" w:hAnsi="Arial" w:cs="Arial"/>
          <w:b/>
          <w:sz w:val="32"/>
          <w:szCs w:val="32"/>
          <w:lang w:val="es-ES"/>
        </w:rPr>
        <w:t>PLAN DE APOYO</w:t>
      </w:r>
      <w:r w:rsidR="00EF62F0">
        <w:rPr>
          <w:rFonts w:ascii="Arial" w:hAnsi="Arial" w:cs="Arial"/>
          <w:b/>
          <w:sz w:val="32"/>
          <w:szCs w:val="32"/>
          <w:lang w:val="es-ES"/>
        </w:rPr>
        <w:t xml:space="preserve"> -</w:t>
      </w:r>
      <w:r w:rsidRPr="00456F32">
        <w:rPr>
          <w:rFonts w:ascii="Arial" w:hAnsi="Arial" w:cs="Arial"/>
          <w:b/>
          <w:sz w:val="32"/>
          <w:szCs w:val="32"/>
          <w:lang w:val="es-ES"/>
        </w:rPr>
        <w:t xml:space="preserve"> PERIODO 2</w:t>
      </w:r>
      <w:r w:rsidR="00EF62F0">
        <w:rPr>
          <w:rFonts w:ascii="Arial" w:hAnsi="Arial" w:cs="Arial"/>
          <w:b/>
          <w:sz w:val="32"/>
          <w:szCs w:val="32"/>
          <w:lang w:val="es-ES"/>
        </w:rPr>
        <w:t xml:space="preserve"> -</w:t>
      </w:r>
      <w:bookmarkStart w:id="0" w:name="_GoBack"/>
      <w:bookmarkEnd w:id="0"/>
    </w:p>
    <w:p w:rsidR="005266F8" w:rsidRPr="001B4F5D" w:rsidRDefault="005266F8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F73D74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B4F5D">
        <w:rPr>
          <w:rFonts w:ascii="Arial" w:eastAsia="Times New Roman" w:hAnsi="Arial" w:cs="Arial"/>
          <w:bCs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76E78413" wp14:editId="2AC2CC22">
            <wp:simplePos x="0" y="0"/>
            <wp:positionH relativeFrom="margin">
              <wp:posOffset>1513840</wp:posOffset>
            </wp:positionH>
            <wp:positionV relativeFrom="margin">
              <wp:posOffset>1359362</wp:posOffset>
            </wp:positionV>
            <wp:extent cx="3505835" cy="1971040"/>
            <wp:effectExtent l="0" t="0" r="0" b="0"/>
            <wp:wrapSquare wrapText="bothSides"/>
            <wp:docPr id="1" name="Imagen 1" descr="C:\Users\MARCELA MERA\Desktop\IEJOAQUIN VALLEJO ARBALEZ\ETICA\imag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 MERA\Desktop\IEJOAQUIN VALLEJO ARBALEZ\ETICA\image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B6045" w:rsidRDefault="006B6045" w:rsidP="006B6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 base en lo visto durante el segundo periodo r</w:t>
      </w:r>
      <w:r w:rsidRPr="001B4F5D">
        <w:rPr>
          <w:rFonts w:ascii="Arial" w:hAnsi="Arial" w:cs="Arial"/>
          <w:b/>
          <w:color w:val="000000"/>
          <w:sz w:val="24"/>
          <w:szCs w:val="24"/>
        </w:rPr>
        <w:t xml:space="preserve">esponde las siguientes preguntas, </w:t>
      </w:r>
      <w:r>
        <w:rPr>
          <w:rFonts w:ascii="Arial" w:hAnsi="Arial" w:cs="Arial"/>
          <w:b/>
          <w:color w:val="000000"/>
          <w:sz w:val="24"/>
          <w:szCs w:val="24"/>
        </w:rPr>
        <w:t>con tus propios argumentos o palabras</w:t>
      </w:r>
      <w:r w:rsidRPr="001B4F5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456F32" w:rsidRPr="001B4F5D" w:rsidRDefault="00456F32" w:rsidP="006B6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Default="00456F32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¿Qué es la Autoestima?</w:t>
      </w:r>
    </w:p>
    <w:p w:rsidR="001B4F5D" w:rsidRPr="001B4F5D" w:rsidRDefault="001B4F5D" w:rsidP="001B4F5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456F32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¿Qué entiendes por personalidad?</w:t>
      </w:r>
    </w:p>
    <w:p w:rsidR="001B4F5D" w:rsidRDefault="001B4F5D" w:rsidP="001B4F5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565DA" w:rsidRPr="001B4F5D" w:rsidRDefault="00456F32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¿Cuáles son la</w:t>
      </w:r>
      <w:r w:rsidR="001B4F5D" w:rsidRPr="001B4F5D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color w:val="000000"/>
          <w:sz w:val="24"/>
          <w:szCs w:val="24"/>
        </w:rPr>
        <w:t>cualidades que forman tu personalidad?</w:t>
      </w:r>
    </w:p>
    <w:p w:rsidR="001B4F5D" w:rsidRDefault="001B4F5D" w:rsidP="001B4F5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56F32" w:rsidRPr="001B4F5D" w:rsidRDefault="00456F32" w:rsidP="00456F3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¿Para qué tantas leyes?</w:t>
      </w:r>
    </w:p>
    <w:p w:rsidR="00456F32" w:rsidRDefault="00456F32" w:rsidP="00456F3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56F32" w:rsidRPr="001B4F5D" w:rsidRDefault="00456F32" w:rsidP="00456F3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¿Al servicio de quién están las normas?</w:t>
      </w:r>
    </w:p>
    <w:p w:rsidR="00456F32" w:rsidRDefault="00456F32" w:rsidP="00456F3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56F32" w:rsidRPr="001B4F5D" w:rsidRDefault="00456F32" w:rsidP="00456F3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¿Las leyes se hacen a partir de?</w:t>
      </w:r>
    </w:p>
    <w:p w:rsidR="00456F32" w:rsidRDefault="00456F32" w:rsidP="00456F3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56F32" w:rsidRPr="001C31BA" w:rsidRDefault="00456F32" w:rsidP="00456F3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¿Las prácticas sociales se entienden cómo?</w:t>
      </w:r>
    </w:p>
    <w:p w:rsidR="00456F32" w:rsidRPr="001C31BA" w:rsidRDefault="00456F32" w:rsidP="00456F32">
      <w:pPr>
        <w:pStyle w:val="Prrafodelista"/>
        <w:rPr>
          <w:rFonts w:ascii="Arial" w:hAnsi="Arial" w:cs="Arial"/>
          <w:b/>
          <w:color w:val="000000"/>
          <w:sz w:val="24"/>
          <w:szCs w:val="24"/>
        </w:rPr>
      </w:pPr>
    </w:p>
    <w:p w:rsidR="00456F32" w:rsidRPr="001B4F5D" w:rsidRDefault="00456F32" w:rsidP="00456F3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Las normas y las personas que velan por el cumplimiento de éstas, procuran…</w:t>
      </w:r>
    </w:p>
    <w:p w:rsidR="00456F32" w:rsidRDefault="00456F32" w:rsidP="00456F3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56F32" w:rsidRPr="001B4F5D" w:rsidRDefault="00456F32" w:rsidP="00456F3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¿Por qué son importantes los valores en la construcción de las normas?</w:t>
      </w:r>
    </w:p>
    <w:p w:rsidR="000565DA" w:rsidRPr="001B4F5D" w:rsidRDefault="000565DA" w:rsidP="001B4F5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5266F8" w:rsidRPr="001B4F5D" w:rsidRDefault="005266F8" w:rsidP="005901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B50397" w:rsidRPr="001B4F5D" w:rsidRDefault="00B50397" w:rsidP="001B4F5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sectPr w:rsidR="00B50397" w:rsidRPr="001B4F5D" w:rsidSect="00E52B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AA2"/>
    <w:multiLevelType w:val="multilevel"/>
    <w:tmpl w:val="5EB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A19DB"/>
    <w:multiLevelType w:val="hybridMultilevel"/>
    <w:tmpl w:val="5D8AD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5FBF"/>
    <w:multiLevelType w:val="hybridMultilevel"/>
    <w:tmpl w:val="DAFEE6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73EE8"/>
    <w:multiLevelType w:val="hybridMultilevel"/>
    <w:tmpl w:val="93EC46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E4EFE"/>
    <w:multiLevelType w:val="hybridMultilevel"/>
    <w:tmpl w:val="B5C6FF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A39D7"/>
    <w:multiLevelType w:val="hybridMultilevel"/>
    <w:tmpl w:val="62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46"/>
    <w:rsid w:val="000565DA"/>
    <w:rsid w:val="000A30A6"/>
    <w:rsid w:val="001B4F5D"/>
    <w:rsid w:val="001C31BA"/>
    <w:rsid w:val="00210A55"/>
    <w:rsid w:val="003F24FB"/>
    <w:rsid w:val="00456AEA"/>
    <w:rsid w:val="00456F32"/>
    <w:rsid w:val="005266F8"/>
    <w:rsid w:val="0059019C"/>
    <w:rsid w:val="00682EB4"/>
    <w:rsid w:val="006B6045"/>
    <w:rsid w:val="007552F4"/>
    <w:rsid w:val="00802F1F"/>
    <w:rsid w:val="00A75878"/>
    <w:rsid w:val="00B50397"/>
    <w:rsid w:val="00CE6E25"/>
    <w:rsid w:val="00E52B46"/>
    <w:rsid w:val="00EF62F0"/>
    <w:rsid w:val="00F73D74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80B6-2086-4A7D-973C-2812D74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B46"/>
    <w:pPr>
      <w:ind w:left="720"/>
      <w:contextualSpacing/>
    </w:pPr>
  </w:style>
  <w:style w:type="paragraph" w:customStyle="1" w:styleId="Default">
    <w:name w:val="Default"/>
    <w:rsid w:val="00056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SARA</cp:lastModifiedBy>
  <cp:revision>5</cp:revision>
  <cp:lastPrinted>2022-08-08T15:47:00Z</cp:lastPrinted>
  <dcterms:created xsi:type="dcterms:W3CDTF">2022-08-22T01:50:00Z</dcterms:created>
  <dcterms:modified xsi:type="dcterms:W3CDTF">2022-08-23T01:45:00Z</dcterms:modified>
</cp:coreProperties>
</file>